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0" w:rsidRPr="00E703E9" w:rsidRDefault="00E703E9" w:rsidP="00695BB0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pt;margin-top:-45pt;width:261pt;height:270pt;z-index:251657728">
            <v:textbox style="mso-next-textbox:#_x0000_s1029">
              <w:txbxContent>
                <w:tbl>
                  <w:tblPr>
                    <w:tblW w:w="5744" w:type="dxa"/>
                    <w:tblLook w:val="04A0"/>
                  </w:tblPr>
                  <w:tblGrid>
                    <w:gridCol w:w="5744"/>
                  </w:tblGrid>
                  <w:tr w:rsidR="00E703E9">
                    <w:trPr>
                      <w:trHeight w:val="871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jc w:val="center"/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E703E9" w:rsidRPr="00E703E9" w:rsidRDefault="009F2B02" w:rsidP="00E703E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t xml:space="preserve">  </w:t>
                        </w:r>
                        <w:r w:rsidR="00E703E9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</w:t>
                        </w:r>
                        <w:r w:rsidR="00E703E9" w:rsidRPr="0061180C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object w:dxaOrig="751" w:dyaOrig="73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4pt;height:51.75pt" o:ole="" fillcolor="window">
                              <v:imagedata r:id="rId7" o:title=""/>
                            </v:shape>
                            <o:OLEObject Type="Embed" ProgID="Word.Picture.8" ShapeID="_x0000_i1025" DrawAspect="Content" ObjectID="_1640681977" r:id="rId8"/>
                          </w:object>
                        </w:r>
                        <w:r w:rsidR="00E703E9" w:rsidRPr="00E703E9">
                          <w:rPr>
                            <w:noProof/>
                          </w:rPr>
                          <w:t xml:space="preserve"> </w:t>
                        </w:r>
                        <w:r w:rsidR="00E703E9" w:rsidRPr="00E703E9">
                          <w:rPr>
                            <w:noProof/>
                          </w:rPr>
                          <w:br/>
                        </w:r>
                      </w:p>
                    </w:tc>
                  </w:tr>
                  <w:tr w:rsidR="00E703E9">
                    <w:trPr>
                      <w:trHeight w:val="274"/>
                    </w:trPr>
                    <w:tc>
                      <w:tcPr>
                        <w:tcW w:w="5744" w:type="dxa"/>
                      </w:tcPr>
                      <w:p w:rsidR="00E703E9" w:rsidRDefault="009F2B02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E703E9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E703E9">
                    <w:trPr>
                      <w:trHeight w:val="823"/>
                    </w:trPr>
                    <w:tc>
                      <w:tcPr>
                        <w:tcW w:w="5744" w:type="dxa"/>
                      </w:tcPr>
                      <w:p w:rsidR="00E703E9" w:rsidRDefault="009F2B02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          ΥΠΟΥΡΓΕΙΟ  ΠΑΙΔΕΙΑΣ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ΚΑΙ </w:t>
                        </w:r>
                        <w:r w:rsidR="00E703E9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ΘΡΗΣΚΕΥΜΑΤΩΝ</w:t>
                        </w:r>
                        <w:r w:rsidR="00E703E9" w:rsidRP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br/>
                          <w:t xml:space="preserve">                                            </w:t>
                        </w:r>
                        <w:r w:rsid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t>-----</w:t>
                        </w:r>
                      </w:p>
                    </w:tc>
                  </w:tr>
                  <w:tr w:rsidR="00E703E9">
                    <w:trPr>
                      <w:trHeight w:val="289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ind w:right="-1124"/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</w:rPr>
                          <w:t xml:space="preserve">        ΠΕΡΙΦΕΡΕΙΑΚΗ   ΔΙΕΥΘΥΝΣΗ  ΠΕ. &amp; ΔΕ.</w:t>
                        </w:r>
                      </w:p>
                    </w:tc>
                  </w:tr>
                  <w:tr w:rsidR="00E703E9">
                    <w:trPr>
                      <w:trHeight w:val="305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lang w:val="en-US"/>
                          </w:rPr>
                          <w:t xml:space="preserve">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</w:rPr>
                          <w:t>ΠΕΛΟΠΟΝΝΗΣΟΥ</w:t>
                        </w:r>
                      </w:p>
                    </w:tc>
                  </w:tr>
                  <w:tr w:rsidR="00E703E9">
                    <w:trPr>
                      <w:trHeight w:val="594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 xml:space="preserve">          Δ/ΝΣΗ Δ/ΘΜΙΑΣ ΕΚΠ/ΣΗΣ ΑΡΚΑΔΙΑΣ</w:t>
                        </w:r>
                      </w:p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lang w:val="en-US"/>
                          </w:rPr>
                          <w:t xml:space="preserve">            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>-----</w:t>
                        </w:r>
                      </w:p>
                    </w:tc>
                  </w:tr>
                </w:tbl>
                <w:p w:rsidR="00E703E9" w:rsidRDefault="00E703E9" w:rsidP="00E703E9">
                  <w:pPr>
                    <w:pStyle w:val="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ΓΕΝΙΚΟ ΛΥΚΕΙΟ ΛΕΒΙΔΙΟΥ</w:t>
                  </w:r>
                </w:p>
                <w:p w:rsidR="00E703E9" w:rsidRDefault="00E703E9" w:rsidP="00F40164">
                  <w:pPr>
                    <w:pStyle w:val="2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Τ.Κ. – ΠΟΛΗ      </w:t>
                  </w:r>
                  <w:r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: 22002 ΛΕΒΙΔΙ</w:t>
                  </w:r>
                </w:p>
                <w:p w:rsidR="00E703E9" w:rsidRPr="00A85F61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ΠΛΗΡΟΦΟΡΙΕΣ :</w:t>
                  </w:r>
                  <w:r w:rsidRPr="00E703E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Χρυσανθακόπουλος Ανδρέας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ΤΗΛΕΦΩΝΟ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27960-22216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FAX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27960-22336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ΜΑ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: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@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lyk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levid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ark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sch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gr</w:t>
                  </w:r>
                </w:p>
                <w:p w:rsidR="00E703E9" w:rsidRDefault="00E703E9" w:rsidP="00F40164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E703E9" w:rsidRDefault="00E703E9" w:rsidP="00E703E9">
                  <w:pPr>
                    <w:jc w:val="center"/>
                  </w:pPr>
                </w:p>
                <w:p w:rsidR="00E703E9" w:rsidRDefault="00E703E9" w:rsidP="00E703E9">
                  <w:pPr>
                    <w:jc w:val="center"/>
                  </w:pPr>
                </w:p>
              </w:txbxContent>
            </v:textbox>
          </v:shape>
        </w:pict>
      </w:r>
      <w:r w:rsidRPr="00E703E9">
        <w:t xml:space="preserve">                                            </w:t>
      </w:r>
    </w:p>
    <w:p w:rsidR="00E703E9" w:rsidRPr="00D30547" w:rsidRDefault="00E703E9" w:rsidP="003C03F6">
      <w:pPr>
        <w:tabs>
          <w:tab w:val="left" w:pos="5670"/>
        </w:tabs>
        <w:jc w:val="center"/>
        <w:rPr>
          <w:rFonts w:ascii="Calibri" w:hAnsi="Calibri"/>
          <w:b/>
        </w:rPr>
      </w:pPr>
      <w:r w:rsidRPr="00E703E9">
        <w:t xml:space="preserve">                                                                                </w:t>
      </w:r>
      <w:r w:rsidRPr="00EF5702">
        <w:t xml:space="preserve">    </w:t>
      </w:r>
      <w:r>
        <w:rPr>
          <w:rFonts w:ascii="Calibri" w:hAnsi="Calibri"/>
          <w:b/>
        </w:rPr>
        <w:t xml:space="preserve">ΛΕΒΙΔΙ   </w:t>
      </w:r>
      <w:r w:rsidR="003C03F6">
        <w:rPr>
          <w:rFonts w:ascii="Calibri" w:hAnsi="Calibri"/>
          <w:b/>
        </w:rPr>
        <w:fldChar w:fldCharType="begin"/>
      </w:r>
      <w:r w:rsidR="003C03F6">
        <w:rPr>
          <w:rFonts w:ascii="Calibri" w:hAnsi="Calibri"/>
          <w:b/>
        </w:rPr>
        <w:instrText xml:space="preserve"> TITLE  </w:instrText>
      </w:r>
      <w:r w:rsidR="003C03F6">
        <w:rPr>
          <w:rFonts w:ascii="Calibri" w:hAnsi="Calibri"/>
          <w:b/>
        </w:rPr>
        <w:fldChar w:fldCharType="separate"/>
      </w:r>
      <w:r w:rsidR="003C03F6">
        <w:rPr>
          <w:rFonts w:ascii="Calibri" w:hAnsi="Calibri"/>
          <w:b/>
        </w:rPr>
        <w:t xml:space="preserve"> </w:t>
      </w:r>
      <w:r w:rsidR="003C03F6">
        <w:rPr>
          <w:rFonts w:ascii="Calibri" w:hAnsi="Calibri"/>
          <w:b/>
        </w:rPr>
        <w:fldChar w:fldCharType="end"/>
      </w:r>
      <w:r w:rsidR="00D30547">
        <w:rPr>
          <w:rFonts w:ascii="Calibri" w:hAnsi="Calibri"/>
          <w:b/>
        </w:rPr>
        <w:t>16</w:t>
      </w:r>
      <w:r w:rsidR="00D30547">
        <w:rPr>
          <w:rFonts w:ascii="Calibri" w:hAnsi="Calibri"/>
          <w:b/>
          <w:lang w:val="en-US"/>
        </w:rPr>
        <w:t>-0</w:t>
      </w:r>
      <w:r w:rsidR="00D30547">
        <w:rPr>
          <w:rFonts w:ascii="Calibri" w:hAnsi="Calibri"/>
          <w:b/>
        </w:rPr>
        <w:t>1</w:t>
      </w:r>
      <w:r w:rsidR="00D30547">
        <w:rPr>
          <w:rFonts w:ascii="Calibri" w:hAnsi="Calibri"/>
          <w:b/>
          <w:lang w:val="en-US"/>
        </w:rPr>
        <w:t>-20</w:t>
      </w:r>
      <w:r w:rsidR="00D30547">
        <w:rPr>
          <w:rFonts w:ascii="Calibri" w:hAnsi="Calibri"/>
          <w:b/>
        </w:rPr>
        <w:t>20</w:t>
      </w:r>
    </w:p>
    <w:p w:rsidR="00E703E9" w:rsidRDefault="00E703E9" w:rsidP="00E703E9">
      <w:pPr>
        <w:ind w:right="-334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:rsidR="00695BB0" w:rsidRPr="00247897" w:rsidRDefault="00E703E9" w:rsidP="00E703E9">
      <w:pPr>
        <w:tabs>
          <w:tab w:val="left" w:pos="5670"/>
        </w:tabs>
        <w:spacing w:line="360" w:lineRule="auto"/>
        <w:rPr>
          <w:lang w:val="en-US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Pr="00EF5702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ΑΡΙΘ.ΠΡΩΤ. :</w:t>
      </w:r>
      <w:r w:rsidR="008D7F0C">
        <w:rPr>
          <w:rFonts w:ascii="Calibri" w:hAnsi="Calibri"/>
          <w:b/>
          <w:u w:val="single"/>
        </w:rPr>
        <w:t xml:space="preserve"> </w:t>
      </w:r>
      <w:r w:rsidR="00247897">
        <w:rPr>
          <w:rFonts w:ascii="Calibri" w:hAnsi="Calibri"/>
          <w:b/>
          <w:u w:val="single"/>
          <w:lang w:val="en-US"/>
        </w:rPr>
        <w:t>29</w:t>
      </w: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F5702" w:rsidRPr="00E703E9" w:rsidRDefault="00EF5702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95BB0" w:rsidRPr="00EF5702" w:rsidRDefault="00695BB0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EF5702">
        <w:rPr>
          <w:b/>
          <w:bCs/>
          <w:sz w:val="40"/>
          <w:szCs w:val="40"/>
        </w:rPr>
        <w:t>ΠΡΟΚΗΡΥΞΗ ΕΚΔΡΟΜΗΣ</w:t>
      </w:r>
    </w:p>
    <w:p w:rsidR="000612DE" w:rsidRDefault="000612DE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352A26" w:rsidRPr="0036710B" w:rsidRDefault="00695BB0" w:rsidP="00DC4358">
      <w:pPr>
        <w:spacing w:line="360" w:lineRule="auto"/>
        <w:jc w:val="both"/>
        <w:rPr>
          <w:b/>
          <w:bCs/>
          <w:iCs/>
        </w:rPr>
      </w:pPr>
      <w:r>
        <w:t xml:space="preserve">Το  </w:t>
      </w:r>
      <w:r w:rsidR="0036710B" w:rsidRPr="0036710B">
        <w:rPr>
          <w:b/>
        </w:rPr>
        <w:t>ΓΕΝΙΚΟ ΛΥΚΕΙΟ ΛΕΒΙΔΙΟΥ</w:t>
      </w:r>
      <w:r w:rsidR="0036710B">
        <w:t xml:space="preserve"> </w:t>
      </w:r>
      <w:r>
        <w:t>π</w:t>
      </w:r>
      <w:r w:rsidRPr="00C87D09">
        <w:t>ρο</w:t>
      </w:r>
      <w:r>
        <w:t>κηρύσσει πρόχειρο διαγωνισμό σύμφωνα με την υπ. αριθ.</w:t>
      </w:r>
      <w:r w:rsidRPr="00C87D09">
        <w:t xml:space="preserve"> </w:t>
      </w:r>
      <w:r>
        <w:t>33120</w:t>
      </w:r>
      <w:r w:rsidRPr="0098536D">
        <w:t>/Γ</w:t>
      </w:r>
      <w:r>
        <w:t>Δ4/</w:t>
      </w:r>
      <w:r w:rsidR="00AA3D75">
        <w:t>28-2</w:t>
      </w:r>
      <w:r>
        <w:t xml:space="preserve">-2017 </w:t>
      </w:r>
      <w:r w:rsidRPr="0098536D">
        <w:t>Υπουργική Απόφαση</w:t>
      </w:r>
      <w:r>
        <w:t xml:space="preserve"> (</w:t>
      </w:r>
      <w:r w:rsidRPr="0098536D">
        <w:t xml:space="preserve">ΦΕΚ </w:t>
      </w:r>
      <w:r>
        <w:t>681</w:t>
      </w:r>
      <w:r w:rsidRPr="0098536D">
        <w:t>/τ.Β/</w:t>
      </w:r>
      <w:r>
        <w:t>6-3-17</w:t>
      </w:r>
      <w:r w:rsidRPr="00E1027B">
        <w:t xml:space="preserve">)  </w:t>
      </w:r>
      <w:r w:rsidRPr="00E1027B">
        <w:rPr>
          <w:b/>
          <w:bCs/>
        </w:rPr>
        <w:t>«</w:t>
      </w:r>
      <w:r w:rsidRPr="00E1027B">
        <w:rPr>
          <w:iCs/>
        </w:rPr>
        <w:t xml:space="preserve">Εκδρομές </w:t>
      </w:r>
      <w:r>
        <w:rPr>
          <w:iCs/>
        </w:rPr>
        <w:t>–</w:t>
      </w:r>
      <w:r w:rsidRPr="00E1027B">
        <w:rPr>
          <w:iCs/>
        </w:rPr>
        <w:t xml:space="preserve"> </w:t>
      </w:r>
      <w:r w:rsidR="00A507AE">
        <w:rPr>
          <w:iCs/>
        </w:rPr>
        <w:t xml:space="preserve">Εκπαιδευτικές </w:t>
      </w:r>
      <w:r>
        <w:rPr>
          <w:iCs/>
        </w:rPr>
        <w:t xml:space="preserve">επισκέψεις μαθητών και μαθητριών Δημοσίων και Ιδιωτικών Σχολείων Δευτεροβάθμιας Εκπαίδευσης εντός και εκτός της χώρας» </w:t>
      </w:r>
      <w:r w:rsidR="00352A26">
        <w:rPr>
          <w:bCs/>
          <w:iCs/>
        </w:rPr>
        <w:t>γι</w:t>
      </w:r>
      <w:r w:rsidR="002D6DEC">
        <w:rPr>
          <w:bCs/>
          <w:iCs/>
        </w:rPr>
        <w:t xml:space="preserve">α την </w:t>
      </w:r>
      <w:r w:rsidR="009B7E0C">
        <w:rPr>
          <w:bCs/>
          <w:iCs/>
        </w:rPr>
        <w:t>πραγματοποίηση</w:t>
      </w:r>
      <w:r w:rsidR="002D6DEC">
        <w:rPr>
          <w:bCs/>
          <w:iCs/>
        </w:rPr>
        <w:t xml:space="preserve"> </w:t>
      </w:r>
      <w:r w:rsidR="00F94A5F">
        <w:rPr>
          <w:b/>
          <w:bCs/>
          <w:iCs/>
        </w:rPr>
        <w:t>Πενταήμερης Ε</w:t>
      </w:r>
      <w:r w:rsidR="00C74CB2" w:rsidRPr="000B7204">
        <w:rPr>
          <w:b/>
          <w:bCs/>
          <w:iCs/>
        </w:rPr>
        <w:t>κπαιδευτικής Ε</w:t>
      </w:r>
      <w:r w:rsidR="00F94A5F">
        <w:rPr>
          <w:b/>
          <w:bCs/>
          <w:iCs/>
        </w:rPr>
        <w:t xml:space="preserve">κδρομής </w:t>
      </w:r>
      <w:r w:rsidR="00F94A5F" w:rsidRPr="00F94A5F">
        <w:rPr>
          <w:bCs/>
          <w:iCs/>
        </w:rPr>
        <w:t>μ</w:t>
      </w:r>
      <w:r w:rsidR="009B7E0C" w:rsidRPr="00F94A5F">
        <w:rPr>
          <w:bCs/>
          <w:iCs/>
        </w:rPr>
        <w:t>ε</w:t>
      </w:r>
      <w:r w:rsidR="009B7E0C">
        <w:rPr>
          <w:bCs/>
          <w:iCs/>
        </w:rPr>
        <w:t xml:space="preserve"> όχημα</w:t>
      </w:r>
      <w:r>
        <w:rPr>
          <w:bCs/>
          <w:iCs/>
        </w:rPr>
        <w:t xml:space="preserve"> των μαθητών</w:t>
      </w:r>
      <w:r w:rsidR="00F45B0B">
        <w:rPr>
          <w:bCs/>
          <w:iCs/>
        </w:rPr>
        <w:t>/</w:t>
      </w:r>
      <w:r w:rsidR="003C03F6">
        <w:rPr>
          <w:bCs/>
          <w:iCs/>
        </w:rPr>
        <w:t>μαθ</w:t>
      </w:r>
      <w:r w:rsidR="009B7E0C">
        <w:rPr>
          <w:bCs/>
          <w:iCs/>
        </w:rPr>
        <w:t>ητριών</w:t>
      </w:r>
      <w:r w:rsidR="0036710B">
        <w:rPr>
          <w:bCs/>
          <w:iCs/>
        </w:rPr>
        <w:t xml:space="preserve"> </w:t>
      </w:r>
      <w:r w:rsidR="00F94A5F">
        <w:rPr>
          <w:bCs/>
          <w:iCs/>
        </w:rPr>
        <w:t xml:space="preserve">της </w:t>
      </w:r>
      <w:r w:rsidR="00F94A5F" w:rsidRPr="00F94A5F">
        <w:rPr>
          <w:b/>
          <w:bCs/>
          <w:iCs/>
        </w:rPr>
        <w:t>Γ΄</w:t>
      </w:r>
      <w:r w:rsidR="00F94A5F">
        <w:rPr>
          <w:bCs/>
          <w:iCs/>
        </w:rPr>
        <w:t xml:space="preserve"> </w:t>
      </w:r>
      <w:r w:rsidR="00C74CB2">
        <w:rPr>
          <w:bCs/>
          <w:iCs/>
        </w:rPr>
        <w:t xml:space="preserve">τάξης </w:t>
      </w:r>
      <w:r w:rsidR="0036710B">
        <w:rPr>
          <w:bCs/>
          <w:iCs/>
        </w:rPr>
        <w:t>του σχολείου</w:t>
      </w:r>
      <w:r w:rsidR="00C74CB2">
        <w:rPr>
          <w:bCs/>
          <w:iCs/>
        </w:rPr>
        <w:t xml:space="preserve"> μας</w:t>
      </w:r>
      <w:r w:rsidR="0036710B">
        <w:rPr>
          <w:bCs/>
          <w:iCs/>
        </w:rPr>
        <w:t xml:space="preserve"> </w:t>
      </w:r>
      <w:r w:rsidR="000B7204">
        <w:rPr>
          <w:bCs/>
          <w:iCs/>
        </w:rPr>
        <w:t>στ</w:t>
      </w:r>
      <w:r w:rsidR="003C03F6">
        <w:rPr>
          <w:bCs/>
          <w:iCs/>
        </w:rPr>
        <w:t>η</w:t>
      </w:r>
      <w:r w:rsidR="00F94A5F">
        <w:rPr>
          <w:bCs/>
          <w:iCs/>
        </w:rPr>
        <w:t xml:space="preserve"> </w:t>
      </w:r>
      <w:r w:rsidR="00F94A5F">
        <w:rPr>
          <w:b/>
        </w:rPr>
        <w:t>Θεσσαλονίκη</w:t>
      </w:r>
      <w:r w:rsidR="00F94A5F" w:rsidRPr="00C92ED2">
        <w:t>,</w:t>
      </w:r>
      <w:r w:rsidR="00F94A5F">
        <w:t xml:space="preserve"> στη </w:t>
      </w:r>
      <w:r w:rsidR="00F94A5F">
        <w:rPr>
          <w:b/>
        </w:rPr>
        <w:t>Βεργίνα</w:t>
      </w:r>
      <w:r w:rsidR="00F94A5F" w:rsidRPr="003B07BA">
        <w:t>, στη</w:t>
      </w:r>
      <w:r w:rsidR="00F94A5F">
        <w:t xml:space="preserve"> </w:t>
      </w:r>
      <w:r w:rsidR="00F94A5F">
        <w:rPr>
          <w:b/>
        </w:rPr>
        <w:t>Βέροια</w:t>
      </w:r>
      <w:r w:rsidR="00F94A5F" w:rsidRPr="003B07BA">
        <w:t>, στ</w:t>
      </w:r>
      <w:r w:rsidR="00F94A5F">
        <w:t>α</w:t>
      </w:r>
      <w:r w:rsidR="00F94A5F" w:rsidRPr="003B07BA">
        <w:t xml:space="preserve"> </w:t>
      </w:r>
      <w:r w:rsidR="00F94A5F">
        <w:rPr>
          <w:b/>
        </w:rPr>
        <w:t>Οχυρά Ρούπελ</w:t>
      </w:r>
      <w:r w:rsidR="00F94A5F" w:rsidRPr="00C92ED2">
        <w:t>,</w:t>
      </w:r>
      <w:r w:rsidR="00F94A5F">
        <w:t xml:space="preserve"> στον </w:t>
      </w:r>
      <w:r w:rsidR="00F94A5F" w:rsidRPr="00C92ED2">
        <w:rPr>
          <w:b/>
        </w:rPr>
        <w:t>Πλαταμώνα</w:t>
      </w:r>
      <w:r w:rsidR="00F94A5F" w:rsidRPr="00C92ED2">
        <w:t>,</w:t>
      </w:r>
      <w:r w:rsidR="00F94A5F">
        <w:rPr>
          <w:b/>
        </w:rPr>
        <w:t xml:space="preserve"> </w:t>
      </w:r>
      <w:r w:rsidR="00F94A5F">
        <w:t xml:space="preserve">στις </w:t>
      </w:r>
      <w:r w:rsidR="00F94A5F" w:rsidRPr="000F7374">
        <w:rPr>
          <w:b/>
        </w:rPr>
        <w:t>Σέρρες</w:t>
      </w:r>
      <w:r w:rsidR="00F94A5F">
        <w:rPr>
          <w:b/>
        </w:rPr>
        <w:t xml:space="preserve"> </w:t>
      </w:r>
      <w:r w:rsidR="00F94A5F" w:rsidRPr="00C92ED2">
        <w:t>και στη</w:t>
      </w:r>
      <w:r w:rsidR="00F94A5F">
        <w:rPr>
          <w:b/>
        </w:rPr>
        <w:t xml:space="preserve"> Λαμία</w:t>
      </w:r>
      <w:r w:rsidR="00F94A5F">
        <w:t xml:space="preserve">, </w:t>
      </w:r>
      <w:r w:rsidR="000B7204" w:rsidRPr="003C03F6">
        <w:rPr>
          <w:bCs/>
          <w:iCs/>
        </w:rPr>
        <w:t>από τ</w:t>
      </w:r>
      <w:r w:rsidR="00F94A5F">
        <w:rPr>
          <w:bCs/>
          <w:iCs/>
        </w:rPr>
        <w:t xml:space="preserve">η </w:t>
      </w:r>
      <w:r w:rsidR="00F94A5F">
        <w:rPr>
          <w:b/>
          <w:bCs/>
          <w:iCs/>
          <w:u w:val="single"/>
        </w:rPr>
        <w:t xml:space="preserve">Δευτέρα 17 Φεβρουαρίου </w:t>
      </w:r>
      <w:r w:rsidR="003C03F6" w:rsidRPr="003C03F6">
        <w:rPr>
          <w:b/>
          <w:bCs/>
          <w:iCs/>
          <w:u w:val="single"/>
        </w:rPr>
        <w:t>20</w:t>
      </w:r>
      <w:r w:rsidR="00F94A5F">
        <w:rPr>
          <w:b/>
          <w:bCs/>
          <w:iCs/>
          <w:u w:val="single"/>
        </w:rPr>
        <w:t>20</w:t>
      </w:r>
      <w:r w:rsidR="003C03F6">
        <w:rPr>
          <w:b/>
          <w:bCs/>
          <w:iCs/>
        </w:rPr>
        <w:t xml:space="preserve"> </w:t>
      </w:r>
      <w:r w:rsidR="003C03F6" w:rsidRPr="003C03F6">
        <w:rPr>
          <w:bCs/>
          <w:iCs/>
        </w:rPr>
        <w:t>έως και την</w:t>
      </w:r>
      <w:r w:rsidR="00F94A5F">
        <w:rPr>
          <w:b/>
          <w:bCs/>
          <w:iCs/>
        </w:rPr>
        <w:t xml:space="preserve"> Παρασκευή </w:t>
      </w:r>
      <w:r w:rsidR="00F94A5F">
        <w:rPr>
          <w:b/>
          <w:bCs/>
          <w:iCs/>
          <w:u w:val="single"/>
        </w:rPr>
        <w:t>2</w:t>
      </w:r>
      <w:r w:rsidR="003C03F6" w:rsidRPr="003C03F6">
        <w:rPr>
          <w:b/>
          <w:bCs/>
          <w:iCs/>
          <w:u w:val="single"/>
        </w:rPr>
        <w:t xml:space="preserve">1 </w:t>
      </w:r>
      <w:r w:rsidR="00F94A5F">
        <w:rPr>
          <w:b/>
          <w:bCs/>
          <w:iCs/>
          <w:u w:val="single"/>
        </w:rPr>
        <w:t xml:space="preserve">Φεβρουαρίου </w:t>
      </w:r>
      <w:r w:rsidR="003C03F6" w:rsidRPr="003C03F6">
        <w:rPr>
          <w:b/>
          <w:bCs/>
          <w:iCs/>
          <w:u w:val="single"/>
        </w:rPr>
        <w:t>20</w:t>
      </w:r>
      <w:r w:rsidR="00F94A5F">
        <w:rPr>
          <w:b/>
          <w:bCs/>
          <w:iCs/>
          <w:u w:val="single"/>
        </w:rPr>
        <w:t>20</w:t>
      </w:r>
      <w:r w:rsidR="003C03F6">
        <w:rPr>
          <w:b/>
          <w:bCs/>
          <w:iCs/>
        </w:rPr>
        <w:t>.</w:t>
      </w:r>
      <w:r w:rsidR="00352A26">
        <w:rPr>
          <w:bCs/>
          <w:iCs/>
        </w:rPr>
        <w:t xml:space="preserve"> </w:t>
      </w:r>
    </w:p>
    <w:p w:rsidR="009B7E0C" w:rsidRDefault="009B7E0C" w:rsidP="00DC4358">
      <w:pPr>
        <w:spacing w:line="360" w:lineRule="auto"/>
        <w:jc w:val="both"/>
        <w:rPr>
          <w:b/>
          <w:bCs/>
          <w:iCs/>
          <w:u w:val="single"/>
        </w:rPr>
      </w:pPr>
    </w:p>
    <w:p w:rsidR="00DC4358" w:rsidRPr="006B2102" w:rsidRDefault="00DC4358" w:rsidP="00DC4358">
      <w:pPr>
        <w:spacing w:line="360" w:lineRule="auto"/>
        <w:jc w:val="both"/>
        <w:rPr>
          <w:b/>
          <w:bCs/>
          <w:iCs/>
          <w:u w:val="single"/>
        </w:rPr>
      </w:pPr>
      <w:r w:rsidRPr="006B2102">
        <w:rPr>
          <w:b/>
          <w:bCs/>
          <w:iCs/>
          <w:u w:val="single"/>
        </w:rPr>
        <w:t>ΑΡΙΘΜΟΣ   ΣΥΜΜΕΤΕΧΟΝΤΩΝ</w:t>
      </w:r>
    </w:p>
    <w:p w:rsidR="00DC4358" w:rsidRDefault="00DC4358" w:rsidP="00DC4358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ΜΑΘΗΤΕΣ</w:t>
      </w:r>
      <w:r w:rsidR="00B907FC">
        <w:rPr>
          <w:bCs/>
          <w:iCs/>
        </w:rPr>
        <w:t xml:space="preserve"> </w:t>
      </w:r>
      <w:r w:rsidR="00C74CB2">
        <w:rPr>
          <w:bCs/>
          <w:iCs/>
        </w:rPr>
        <w:t>/</w:t>
      </w:r>
      <w:r w:rsidR="00B907FC">
        <w:rPr>
          <w:bCs/>
          <w:iCs/>
        </w:rPr>
        <w:t xml:space="preserve"> </w:t>
      </w:r>
      <w:r w:rsidR="00C74CB2">
        <w:rPr>
          <w:bCs/>
          <w:iCs/>
        </w:rPr>
        <w:t>ΤΡΙΕΣ</w:t>
      </w:r>
      <w:r w:rsidR="00B907FC">
        <w:rPr>
          <w:bCs/>
          <w:iCs/>
        </w:rPr>
        <w:t xml:space="preserve">  : </w:t>
      </w:r>
      <w:r w:rsidR="005D76E7">
        <w:rPr>
          <w:b/>
          <w:bCs/>
          <w:iCs/>
        </w:rPr>
        <w:t>12</w:t>
      </w:r>
      <w:r w:rsidR="00B907FC" w:rsidRPr="00B907FC">
        <w:rPr>
          <w:b/>
          <w:bCs/>
          <w:iCs/>
        </w:rPr>
        <w:t xml:space="preserve"> </w:t>
      </w:r>
    </w:p>
    <w:p w:rsidR="00DC4358" w:rsidRPr="00B907FC" w:rsidRDefault="00DC4358" w:rsidP="00DC4358">
      <w:pPr>
        <w:spacing w:line="360" w:lineRule="auto"/>
        <w:jc w:val="both"/>
        <w:rPr>
          <w:b/>
          <w:u w:val="single"/>
        </w:rPr>
      </w:pPr>
      <w:r>
        <w:rPr>
          <w:bCs/>
          <w:iCs/>
        </w:rPr>
        <w:t>ΣΥΝΟΔΟΙ ΚΑΘΗΓΗΤΕΣ</w:t>
      </w:r>
      <w:r w:rsidR="00A44042">
        <w:rPr>
          <w:bCs/>
          <w:iCs/>
        </w:rPr>
        <w:t xml:space="preserve"> </w:t>
      </w:r>
      <w:r w:rsidR="00B907FC">
        <w:rPr>
          <w:bCs/>
          <w:iCs/>
        </w:rPr>
        <w:t xml:space="preserve">/ ΤΡΙΕΣ  : </w:t>
      </w:r>
      <w:r w:rsidR="005D76E7">
        <w:rPr>
          <w:b/>
          <w:bCs/>
          <w:iCs/>
        </w:rPr>
        <w:t>2</w:t>
      </w:r>
    </w:p>
    <w:p w:rsidR="00F45B0B" w:rsidRDefault="00F45B0B" w:rsidP="006C4F71">
      <w:pPr>
        <w:spacing w:line="360" w:lineRule="auto"/>
        <w:jc w:val="both"/>
        <w:rPr>
          <w:b/>
          <w:u w:val="single"/>
        </w:rPr>
      </w:pPr>
    </w:p>
    <w:p w:rsidR="006C4F71" w:rsidRPr="008B35A7" w:rsidRDefault="00F45B0B" w:rsidP="006C4F71">
      <w:pPr>
        <w:spacing w:line="360" w:lineRule="auto"/>
        <w:jc w:val="both"/>
        <w:rPr>
          <w:b/>
          <w:sz w:val="18"/>
          <w:u w:val="single"/>
        </w:rPr>
      </w:pPr>
      <w:r w:rsidRPr="008B35A7">
        <w:rPr>
          <w:b/>
          <w:sz w:val="18"/>
          <w:u w:val="single"/>
        </w:rPr>
        <w:t>ΑΝΤΙΚΕΙΜΕΝΟ ΔΙΑΓΩΝΙΣΜΟΥ</w:t>
      </w:r>
    </w:p>
    <w:p w:rsidR="0036710B" w:rsidRDefault="00F45B0B" w:rsidP="00F45B0B">
      <w:pPr>
        <w:autoSpaceDE w:val="0"/>
        <w:autoSpaceDN w:val="0"/>
        <w:adjustRightInd w:val="0"/>
        <w:spacing w:line="360" w:lineRule="auto"/>
        <w:jc w:val="both"/>
      </w:pPr>
      <w:r>
        <w:t xml:space="preserve">Ένα </w:t>
      </w:r>
      <w:r w:rsidRPr="006A7438">
        <w:rPr>
          <w:b/>
        </w:rPr>
        <w:t>(1) λεωφορείο</w:t>
      </w:r>
      <w:r>
        <w:t xml:space="preserve"> στη διάθεση των μαθητών / μαθητριών τ</w:t>
      </w:r>
      <w:r w:rsidR="00AE68AC">
        <w:t xml:space="preserve">η Δευτέρα </w:t>
      </w:r>
      <w:r w:rsidR="00AE68AC">
        <w:rPr>
          <w:b/>
        </w:rPr>
        <w:t>17</w:t>
      </w:r>
      <w:r w:rsidRPr="006A7438">
        <w:rPr>
          <w:b/>
        </w:rPr>
        <w:t>/0</w:t>
      </w:r>
      <w:r w:rsidR="00AE68AC">
        <w:rPr>
          <w:b/>
        </w:rPr>
        <w:t>2</w:t>
      </w:r>
      <w:r w:rsidRPr="006A7438">
        <w:rPr>
          <w:b/>
        </w:rPr>
        <w:t>/20</w:t>
      </w:r>
      <w:r w:rsidR="00AE68AC">
        <w:rPr>
          <w:b/>
        </w:rPr>
        <w:t>20</w:t>
      </w:r>
      <w:r>
        <w:t xml:space="preserve"> στις </w:t>
      </w:r>
      <w:r w:rsidR="00090DFE">
        <w:rPr>
          <w:b/>
        </w:rPr>
        <w:t>0</w:t>
      </w:r>
      <w:r w:rsidR="00233B12" w:rsidRPr="00233B12">
        <w:rPr>
          <w:b/>
        </w:rPr>
        <w:t>7</w:t>
      </w:r>
      <w:r w:rsidRPr="006A7438">
        <w:rPr>
          <w:b/>
        </w:rPr>
        <w:t>:</w:t>
      </w:r>
      <w:r w:rsidR="00233B12" w:rsidRPr="00233B12">
        <w:rPr>
          <w:b/>
        </w:rPr>
        <w:t>0</w:t>
      </w:r>
      <w:r w:rsidR="000B7204">
        <w:rPr>
          <w:b/>
        </w:rPr>
        <w:t>0</w:t>
      </w:r>
      <w:r w:rsidRPr="006A7438">
        <w:rPr>
          <w:b/>
        </w:rPr>
        <w:t xml:space="preserve"> π.μ.</w:t>
      </w:r>
      <w:r>
        <w:t xml:space="preserve"> έξω από το Γενικό Λύκειο Λεβιδίου</w:t>
      </w:r>
      <w:r w:rsidR="009E7985">
        <w:t xml:space="preserve"> με προορισμό</w:t>
      </w:r>
      <w:r w:rsidR="00AE68AC">
        <w:t xml:space="preserve"> τη </w:t>
      </w:r>
      <w:r w:rsidR="00AE68AC">
        <w:rPr>
          <w:b/>
        </w:rPr>
        <w:t>Θεσσαλονίκη</w:t>
      </w:r>
      <w:r w:rsidR="00AE68AC" w:rsidRPr="00C92ED2">
        <w:t>,</w:t>
      </w:r>
      <w:r w:rsidR="00AE68AC">
        <w:t xml:space="preserve"> τη </w:t>
      </w:r>
      <w:r w:rsidR="00AE68AC">
        <w:rPr>
          <w:b/>
        </w:rPr>
        <w:t>Βεργίνα</w:t>
      </w:r>
      <w:r w:rsidR="00AE68AC">
        <w:t xml:space="preserve">, </w:t>
      </w:r>
      <w:r w:rsidR="00AE68AC" w:rsidRPr="003B07BA">
        <w:t>τη</w:t>
      </w:r>
      <w:r w:rsidR="00AE68AC">
        <w:t xml:space="preserve"> </w:t>
      </w:r>
      <w:r w:rsidR="00AE68AC">
        <w:rPr>
          <w:b/>
        </w:rPr>
        <w:t>Βέροια</w:t>
      </w:r>
      <w:r w:rsidR="00AE68AC">
        <w:t xml:space="preserve">, </w:t>
      </w:r>
      <w:r w:rsidR="00AE68AC" w:rsidRPr="003B07BA">
        <w:t>τ</w:t>
      </w:r>
      <w:r w:rsidR="00AE68AC">
        <w:t>α</w:t>
      </w:r>
      <w:r w:rsidR="00AE68AC" w:rsidRPr="003B07BA">
        <w:t xml:space="preserve"> </w:t>
      </w:r>
      <w:r w:rsidR="00AE68AC">
        <w:rPr>
          <w:b/>
        </w:rPr>
        <w:t>Οχυρά Ρούπελ</w:t>
      </w:r>
      <w:r w:rsidR="00AE68AC" w:rsidRPr="00C92ED2">
        <w:t>,</w:t>
      </w:r>
      <w:r w:rsidR="00AE68AC">
        <w:t xml:space="preserve"> τον </w:t>
      </w:r>
      <w:r w:rsidR="00AE68AC" w:rsidRPr="00C92ED2">
        <w:rPr>
          <w:b/>
        </w:rPr>
        <w:t>Πλαταμώνα</w:t>
      </w:r>
      <w:r w:rsidR="00AE68AC" w:rsidRPr="00C92ED2">
        <w:t>,</w:t>
      </w:r>
      <w:r w:rsidR="00AE68AC">
        <w:rPr>
          <w:b/>
        </w:rPr>
        <w:t xml:space="preserve"> </w:t>
      </w:r>
      <w:r w:rsidR="00AE68AC">
        <w:t xml:space="preserve">τις </w:t>
      </w:r>
      <w:r w:rsidR="00AE68AC" w:rsidRPr="000F7374">
        <w:rPr>
          <w:b/>
        </w:rPr>
        <w:t>Σέρρες</w:t>
      </w:r>
      <w:r w:rsidR="00AE68AC">
        <w:rPr>
          <w:b/>
        </w:rPr>
        <w:t xml:space="preserve"> </w:t>
      </w:r>
      <w:r w:rsidR="00AE68AC">
        <w:t xml:space="preserve">και </w:t>
      </w:r>
      <w:r w:rsidR="00AE68AC" w:rsidRPr="00C92ED2">
        <w:t>τη</w:t>
      </w:r>
      <w:r w:rsidR="00AE68AC">
        <w:rPr>
          <w:b/>
        </w:rPr>
        <w:t xml:space="preserve"> Λαμία</w:t>
      </w:r>
      <w:r w:rsidR="00AE68AC">
        <w:t xml:space="preserve"> </w:t>
      </w:r>
      <w:r w:rsidR="00090DFE">
        <w:t xml:space="preserve">και </w:t>
      </w:r>
      <w:r w:rsidR="00A12F2F">
        <w:t>επιστροφή των μαθητών</w:t>
      </w:r>
      <w:r w:rsidR="00001471">
        <w:t>/</w:t>
      </w:r>
      <w:r w:rsidR="00A12F2F">
        <w:t>μαθητριών</w:t>
      </w:r>
      <w:r w:rsidR="000B7204">
        <w:t xml:space="preserve"> την </w:t>
      </w:r>
      <w:r w:rsidR="00525683">
        <w:rPr>
          <w:b/>
        </w:rPr>
        <w:t>Παρασκευή 21/02</w:t>
      </w:r>
      <w:r w:rsidR="000B7204" w:rsidRPr="000B7204">
        <w:rPr>
          <w:b/>
        </w:rPr>
        <w:t>/20</w:t>
      </w:r>
      <w:r w:rsidR="00525683">
        <w:rPr>
          <w:b/>
        </w:rPr>
        <w:t>20</w:t>
      </w:r>
      <w:r w:rsidR="00A12F2F">
        <w:t xml:space="preserve"> περίπου στις </w:t>
      </w:r>
      <w:r w:rsidR="00E24D24">
        <w:rPr>
          <w:b/>
        </w:rPr>
        <w:t>10</w:t>
      </w:r>
      <w:r w:rsidR="00A12F2F" w:rsidRPr="006A7438">
        <w:rPr>
          <w:b/>
        </w:rPr>
        <w:t>:</w:t>
      </w:r>
      <w:r w:rsidR="00E24D24">
        <w:rPr>
          <w:b/>
        </w:rPr>
        <w:t>0</w:t>
      </w:r>
      <w:r w:rsidR="008D4E61">
        <w:rPr>
          <w:b/>
        </w:rPr>
        <w:t>0</w:t>
      </w:r>
      <w:r w:rsidR="00A12F2F" w:rsidRPr="006A7438">
        <w:rPr>
          <w:b/>
        </w:rPr>
        <w:t xml:space="preserve"> μ.μ.</w:t>
      </w:r>
      <w:r w:rsidR="00A12F2F">
        <w:t xml:space="preserve"> στο Γενικό Λύκειο Λεβιδίου</w:t>
      </w:r>
      <w:r w:rsidR="008D4E61">
        <w:t xml:space="preserve"> από τ</w:t>
      </w:r>
      <w:r w:rsidR="00525683">
        <w:t xml:space="preserve">η </w:t>
      </w:r>
      <w:r w:rsidR="00525683" w:rsidRPr="00525683">
        <w:rPr>
          <w:b/>
        </w:rPr>
        <w:t>Λαμία</w:t>
      </w:r>
      <w:r w:rsidR="00A12F2F" w:rsidRPr="00090DFE">
        <w:t>.</w:t>
      </w:r>
    </w:p>
    <w:p w:rsidR="00A12F2F" w:rsidRDefault="00A12F2F" w:rsidP="00A12F2F">
      <w:pPr>
        <w:spacing w:line="360" w:lineRule="auto"/>
        <w:jc w:val="both"/>
        <w:rPr>
          <w:b/>
          <w:u w:val="single"/>
        </w:rPr>
      </w:pPr>
      <w:r w:rsidRPr="00A12F2F">
        <w:rPr>
          <w:b/>
          <w:u w:val="single"/>
        </w:rPr>
        <w:lastRenderedPageBreak/>
        <w:t>ΠΡΟΓΡΑΜΜΑ ΤΗΣ ΕΚΔΡΟΜΗΣ</w:t>
      </w:r>
    </w:p>
    <w:p w:rsidR="00473CC7" w:rsidRPr="00732CB0" w:rsidRDefault="00732CB0" w:rsidP="00A12F2F">
      <w:pPr>
        <w:spacing w:line="360" w:lineRule="auto"/>
        <w:jc w:val="both"/>
      </w:pPr>
      <w:r w:rsidRPr="00732CB0">
        <w:t>Το</w:t>
      </w:r>
      <w:r>
        <w:t xml:space="preserve"> αναλυτικό πρόγραμμα της εκδρομής είναι το εξής:</w:t>
      </w:r>
    </w:p>
    <w:p w:rsidR="00B46A64" w:rsidRDefault="00B46A64" w:rsidP="000B7204">
      <w:pPr>
        <w:rPr>
          <w:b/>
          <w:lang w:val="en-US"/>
        </w:rPr>
      </w:pPr>
    </w:p>
    <w:p w:rsidR="008B7F36" w:rsidRPr="003B07BA" w:rsidRDefault="008B7F36" w:rsidP="008B7F36">
      <w:pPr>
        <w:rPr>
          <w:b/>
        </w:rPr>
      </w:pPr>
      <w:r>
        <w:rPr>
          <w:b/>
        </w:rPr>
        <w:t>ΔΕΥΤΕΡΑ 17</w:t>
      </w:r>
      <w:r w:rsidRPr="003B07BA">
        <w:rPr>
          <w:b/>
        </w:rPr>
        <w:t>/</w:t>
      </w:r>
      <w:r>
        <w:rPr>
          <w:b/>
        </w:rPr>
        <w:t>02/2020</w:t>
      </w:r>
    </w:p>
    <w:p w:rsidR="008B7F36" w:rsidRDefault="008B7F36" w:rsidP="008B7F36">
      <w:r>
        <w:t>07.00</w:t>
      </w:r>
      <w:r w:rsidRPr="000905A1">
        <w:t xml:space="preserve">               </w:t>
      </w:r>
      <w:r>
        <w:t>Αναχώρηση από Λεβίδι. Θα ακολουθηθεί  η διαδρομή Λεβίδι–</w:t>
      </w:r>
      <w:r w:rsidRPr="000905A1">
        <w:t xml:space="preserve">    </w:t>
      </w:r>
      <w:r>
        <w:t xml:space="preserve">               </w:t>
      </w:r>
      <w:r w:rsidRPr="000905A1">
        <w:t xml:space="preserve">     </w:t>
      </w:r>
      <w:r>
        <w:t xml:space="preserve">         </w:t>
      </w:r>
      <w:r>
        <w:br/>
        <w:t xml:space="preserve">                        Κόρινθος – Αθήνα – Θεσσαλονίκη με ενδιάμεσες στάσεις.                                                                                                                                          13.00</w:t>
      </w:r>
      <w:r>
        <w:tab/>
      </w:r>
      <w:r w:rsidRPr="000905A1">
        <w:t xml:space="preserve">            </w:t>
      </w:r>
      <w:r>
        <w:t>Άφιξη στη Λαμία</w:t>
      </w:r>
      <w:r w:rsidRPr="000905A1">
        <w:t>.</w:t>
      </w:r>
    </w:p>
    <w:p w:rsidR="008B7F36" w:rsidRDefault="008B7F36" w:rsidP="008B7F36">
      <w:r>
        <w:t>13.00-14.00     Φαγητό στη Λαμία</w:t>
      </w:r>
      <w:r w:rsidRPr="000905A1">
        <w:t>.</w:t>
      </w:r>
      <w:r>
        <w:t xml:space="preserve">                                                                                                 14.00</w:t>
      </w:r>
      <w:r>
        <w:tab/>
      </w:r>
      <w:r>
        <w:tab/>
        <w:t>Αναχώρηση για Θεσσαλονίκη</w:t>
      </w:r>
      <w:r w:rsidRPr="000905A1">
        <w:t>.</w:t>
      </w:r>
      <w:r>
        <w:t xml:space="preserve">                                                                         19.00</w:t>
      </w:r>
      <w:r>
        <w:tab/>
      </w:r>
      <w:r>
        <w:tab/>
        <w:t>Άφιξη στη Θεσσαλονίκη, τακτοποίηση στο ξενοδοχείο</w:t>
      </w:r>
      <w:r w:rsidRPr="000905A1">
        <w:t>.</w:t>
      </w:r>
      <w:r>
        <w:t xml:space="preserve">                                                21.00</w:t>
      </w:r>
      <w:r>
        <w:tab/>
      </w:r>
      <w:r>
        <w:tab/>
        <w:t>Δείπνο και περιήγηση στην πλατεία Αριστοτέλους.</w:t>
      </w:r>
    </w:p>
    <w:p w:rsidR="008B7F36" w:rsidRPr="000905A1" w:rsidRDefault="008B7F36" w:rsidP="008B7F36"/>
    <w:p w:rsidR="008B7F36" w:rsidRPr="003B07BA" w:rsidRDefault="008B7F36" w:rsidP="008B7F36">
      <w:r>
        <w:rPr>
          <w:b/>
        </w:rPr>
        <w:t>ΤΡΙΤΗ 18/02/2020</w:t>
      </w:r>
      <w:r w:rsidRPr="003B07BA">
        <w:rPr>
          <w:b/>
        </w:rPr>
        <w:tab/>
      </w:r>
    </w:p>
    <w:p w:rsidR="008B7F36" w:rsidRDefault="008B7F36" w:rsidP="008B7F36">
      <w:r>
        <w:t xml:space="preserve">08.30    </w:t>
      </w:r>
      <w:r>
        <w:tab/>
        <w:t>Πρόγευμα και αναχώρηση από το Ξενοδοχείο για τη Βεργίνα.</w:t>
      </w:r>
    </w:p>
    <w:p w:rsidR="008B7F36" w:rsidRDefault="008B7F36" w:rsidP="008B7F36">
      <w:r>
        <w:t xml:space="preserve">09.30           </w:t>
      </w:r>
      <w:r>
        <w:tab/>
        <w:t xml:space="preserve">Άφιξη στη Βεργίνα.                             </w:t>
      </w:r>
      <w:r w:rsidRPr="009A17B2">
        <w:t>.</w:t>
      </w:r>
      <w:r>
        <w:t xml:space="preserve">                                                             09.30-12.00</w:t>
      </w:r>
      <w:r>
        <w:tab/>
        <w:t xml:space="preserve">Ξενάγηση στον Αρχαιολογικό χώρο, </w:t>
      </w:r>
      <w:r>
        <w:br/>
        <w:t xml:space="preserve">                        Επίσκεψη στο Μουσείο της Βεργίνας</w:t>
      </w:r>
      <w:r w:rsidRPr="009A17B2">
        <w:t>.</w:t>
      </w:r>
      <w:r>
        <w:t xml:space="preserve">                                                                                                        </w:t>
      </w:r>
      <w:r w:rsidR="007A4A17">
        <w:t xml:space="preserve">                 12.00         </w:t>
      </w:r>
      <w:r w:rsidR="007A4A17">
        <w:rPr>
          <w:lang w:val="en-US"/>
        </w:rPr>
        <w:t xml:space="preserve">      </w:t>
      </w:r>
      <w:r>
        <w:t>Αναχώρηση για τη Βέροια</w:t>
      </w:r>
      <w:r w:rsidRPr="009A17B2">
        <w:t>.</w:t>
      </w:r>
      <w:r>
        <w:t xml:space="preserve">                                                                  12.00-12.30</w:t>
      </w:r>
      <w:r>
        <w:tab/>
        <w:t>Επίσκεψη στο Βήμα του Αποστόλου Παύλου</w:t>
      </w:r>
      <w:r w:rsidRPr="009A17B2">
        <w:t>.</w:t>
      </w:r>
      <w:r>
        <w:t xml:space="preserve">                                                                                                           12.30    </w:t>
      </w:r>
      <w:r>
        <w:tab/>
        <w:t>Αναχώρηση για τα Λουτρά Πόζαρ</w:t>
      </w:r>
      <w:r w:rsidRPr="009A17B2">
        <w:t>.</w:t>
      </w:r>
      <w:r>
        <w:t xml:space="preserve">                                                                                                                 13.30</w:t>
      </w:r>
      <w:r>
        <w:tab/>
      </w:r>
      <w:r>
        <w:tab/>
        <w:t>Άφιξη στα Λουτρά Πόζαρ.</w:t>
      </w:r>
    </w:p>
    <w:p w:rsidR="008B7F36" w:rsidRDefault="008B7F36" w:rsidP="008B7F36">
      <w:r>
        <w:t>13.30-16.30     Γεύμα στα Λουτρά Πόζαρ</w:t>
      </w:r>
      <w:r w:rsidRPr="009A17B2">
        <w:t>.</w:t>
      </w:r>
    </w:p>
    <w:p w:rsidR="00B46A64" w:rsidRPr="00143F89" w:rsidRDefault="008B7F36" w:rsidP="008B7F36">
      <w:r>
        <w:t>16.30</w:t>
      </w:r>
      <w:r>
        <w:tab/>
      </w:r>
      <w:r>
        <w:tab/>
        <w:t>Αναχώρηση για τη Θεσσαλονίκη</w:t>
      </w:r>
      <w:r w:rsidRPr="009A17B2">
        <w:t>.</w:t>
      </w:r>
      <w:r>
        <w:t xml:space="preserve">                                                                      18.30</w:t>
      </w:r>
      <w:r>
        <w:tab/>
      </w:r>
      <w:r>
        <w:tab/>
        <w:t xml:space="preserve">Άφιξη στο Ξενοδοχείο.                                                                                                                          </w:t>
      </w:r>
      <w:r>
        <w:br/>
        <w:t>21.00               Δείπνο και νυχτερινή ξενάγηση στη Θεσσαλονίκη</w:t>
      </w:r>
      <w:r w:rsidR="0029762D">
        <w:t>.</w:t>
      </w:r>
    </w:p>
    <w:p w:rsidR="00037DFF" w:rsidRDefault="00037DFF" w:rsidP="00037DFF">
      <w:pPr>
        <w:pStyle w:val="a5"/>
        <w:jc w:val="both"/>
      </w:pPr>
    </w:p>
    <w:p w:rsidR="008B7F36" w:rsidRPr="003B07BA" w:rsidRDefault="008B7F36" w:rsidP="008B7F36">
      <w:r>
        <w:rPr>
          <w:b/>
        </w:rPr>
        <w:t>ΤΕΤΑΡΤΗ 19/02/2020</w:t>
      </w:r>
      <w:r w:rsidRPr="003B07BA">
        <w:rPr>
          <w:b/>
        </w:rPr>
        <w:t xml:space="preserve"> </w:t>
      </w:r>
    </w:p>
    <w:p w:rsidR="008B7F36" w:rsidRPr="006F6132" w:rsidRDefault="008B7F36" w:rsidP="008B7F36">
      <w:pPr>
        <w:tabs>
          <w:tab w:val="left" w:pos="1418"/>
        </w:tabs>
      </w:pPr>
      <w:r>
        <w:t>08.30</w:t>
      </w:r>
      <w:r>
        <w:tab/>
        <w:t>Πρόγευμα στο Ξενοδοχείο</w:t>
      </w:r>
      <w:r w:rsidRPr="006F6132">
        <w:t>.</w:t>
      </w:r>
      <w:r>
        <w:t xml:space="preserve">                                                                     09.00              </w:t>
      </w:r>
      <w:r w:rsidRPr="006F6132">
        <w:t xml:space="preserve"> </w:t>
      </w:r>
      <w:r>
        <w:t xml:space="preserve">Αναχώρηση για τα οχυρά του Ρούπελ.                                                10.00  </w:t>
      </w:r>
      <w:r>
        <w:tab/>
      </w:r>
      <w:r>
        <w:tab/>
        <w:t>Άφιξη στα οχυρά του Ρούπελ.</w:t>
      </w:r>
    </w:p>
    <w:p w:rsidR="008B7F36" w:rsidRDefault="008B7F36" w:rsidP="008B7F36">
      <w:r>
        <w:t>10.00-12.00</w:t>
      </w:r>
      <w:r>
        <w:tab/>
        <w:t>Ξενάγηση στα οχυρά του Ρούπελ</w:t>
      </w:r>
      <w:r w:rsidR="003F62D6">
        <w:t>.</w:t>
      </w:r>
    </w:p>
    <w:p w:rsidR="008B7F36" w:rsidRPr="006F6132" w:rsidRDefault="008B7F36" w:rsidP="008B7F36">
      <w:r>
        <w:t xml:space="preserve">12.00    </w:t>
      </w:r>
      <w:r>
        <w:tab/>
        <w:t xml:space="preserve">Αναχώρηση για τις Σέρρες. </w:t>
      </w:r>
    </w:p>
    <w:p w:rsidR="008B7F36" w:rsidRDefault="008B7F36" w:rsidP="008B7F36">
      <w:pPr>
        <w:tabs>
          <w:tab w:val="left" w:pos="1418"/>
        </w:tabs>
      </w:pPr>
      <w:r>
        <w:t xml:space="preserve">13.00    </w:t>
      </w:r>
      <w:r>
        <w:tab/>
        <w:t xml:space="preserve">Άφιξη τις Σέρρες.                     </w:t>
      </w:r>
    </w:p>
    <w:p w:rsidR="008B7F36" w:rsidRDefault="008B7F36" w:rsidP="008B7F36">
      <w:pPr>
        <w:tabs>
          <w:tab w:val="left" w:pos="1418"/>
        </w:tabs>
      </w:pPr>
      <w:r>
        <w:t xml:space="preserve">13.00-14.00 </w:t>
      </w:r>
      <w:r>
        <w:tab/>
        <w:t xml:space="preserve">Ξενάγηση στην πλατεία Ελευθερίας - Μπεζεστένι.                                                         14.00-15.00 </w:t>
      </w:r>
      <w:r>
        <w:tab/>
      </w:r>
      <w:r>
        <w:tab/>
        <w:t xml:space="preserve">Γεύμα στις Σέρρες.                                                                                            15.00  </w:t>
      </w:r>
      <w:r>
        <w:tab/>
        <w:t>Αναχώρηση από Σέρρες για Θεσσαλονίκη.</w:t>
      </w:r>
    </w:p>
    <w:p w:rsidR="008B7F36" w:rsidRDefault="008B7F36" w:rsidP="008B7F36">
      <w:r>
        <w:t>1</w:t>
      </w:r>
      <w:r w:rsidRPr="008B7F36">
        <w:t>6</w:t>
      </w:r>
      <w:r>
        <w:t xml:space="preserve">.00 </w:t>
      </w:r>
      <w:r>
        <w:tab/>
      </w:r>
      <w:r>
        <w:tab/>
        <w:t>Άφιξη στη Θεσσαλονίκη.</w:t>
      </w:r>
    </w:p>
    <w:p w:rsidR="008B7F36" w:rsidRDefault="008B7F36" w:rsidP="008B7F36">
      <w:r>
        <w:t>17.00-20.30     Περιήγηση στο κέντρο της Θεσσαλονίκης.</w:t>
      </w:r>
    </w:p>
    <w:p w:rsidR="008B7F36" w:rsidRDefault="006A1FEC" w:rsidP="006A1FEC">
      <w:r>
        <w:t xml:space="preserve">21.00           </w:t>
      </w:r>
      <w:r w:rsidRPr="006A1FEC">
        <w:t xml:space="preserve">    </w:t>
      </w:r>
      <w:r w:rsidR="008B7F36">
        <w:t>Δείπνο και νυχτερινή ξενάγηση στη Θεσσαλονίκη</w:t>
      </w:r>
      <w:r w:rsidR="0029762D">
        <w:t>.</w:t>
      </w:r>
    </w:p>
    <w:p w:rsidR="008B7F36" w:rsidRPr="003B07BA" w:rsidRDefault="008B7F36" w:rsidP="008B7F36">
      <w:r>
        <w:t xml:space="preserve">                                                                                          </w:t>
      </w:r>
    </w:p>
    <w:p w:rsidR="008B7F36" w:rsidRPr="003B07BA" w:rsidRDefault="008B7F36" w:rsidP="008B7F36">
      <w:pPr>
        <w:rPr>
          <w:b/>
        </w:rPr>
      </w:pPr>
      <w:r>
        <w:rPr>
          <w:b/>
        </w:rPr>
        <w:t>ΠΕΜΠΤΗ 20</w:t>
      </w:r>
      <w:r w:rsidRPr="003B07BA">
        <w:rPr>
          <w:b/>
        </w:rPr>
        <w:t>/</w:t>
      </w:r>
      <w:r>
        <w:rPr>
          <w:b/>
        </w:rPr>
        <w:t>02/2020</w:t>
      </w:r>
    </w:p>
    <w:p w:rsidR="008B7F36" w:rsidRDefault="008B7F36" w:rsidP="008B7F36">
      <w:pPr>
        <w:tabs>
          <w:tab w:val="left" w:pos="1418"/>
        </w:tabs>
      </w:pPr>
      <w:r>
        <w:t>08.30</w:t>
      </w:r>
      <w:r>
        <w:tab/>
      </w:r>
      <w:r>
        <w:tab/>
        <w:t>Πρόγευμα στο Ξενοδοχείο</w:t>
      </w:r>
      <w:r w:rsidRPr="006F6132">
        <w:t>.</w:t>
      </w:r>
      <w:r>
        <w:t xml:space="preserve">                                                                     09.30-14.30</w:t>
      </w:r>
      <w:r>
        <w:tab/>
      </w:r>
      <w:r>
        <w:tab/>
        <w:t xml:space="preserve">Ξενάγηση στη Θεσσαλονίκη στο Λευκό Πύργο στη ΔΕΘ, στο Ναό            </w:t>
      </w:r>
      <w:r>
        <w:br/>
        <w:t xml:space="preserve">                        του Αγίου Δημητρίου, στο Πανεπιστήμιο στην Αψίδα του Γαλέριου, </w:t>
      </w:r>
      <w:r>
        <w:br/>
        <w:t xml:space="preserve">                        στη Ροτόντα και στο Επταπύργιο.                                                                                                                           14.30 </w:t>
      </w:r>
      <w:r>
        <w:tab/>
      </w:r>
      <w:r>
        <w:tab/>
        <w:t>Γεύμα στη Θεσσαλονίκη.                                                                                               16.30-20.30</w:t>
      </w:r>
      <w:r>
        <w:tab/>
        <w:t>Απογευματινή βόλτα στη Θεσσαλονίκη</w:t>
      </w:r>
      <w:r w:rsidR="0029762D">
        <w:t>.</w:t>
      </w:r>
      <w:r>
        <w:t xml:space="preserve">                                              21.00               Δείπνο και νυχτερινή ξενάγηση στη Θεσσαλονίκη.</w:t>
      </w:r>
    </w:p>
    <w:p w:rsidR="008B7F36" w:rsidRDefault="008B7F36" w:rsidP="008B7F36">
      <w:pPr>
        <w:tabs>
          <w:tab w:val="left" w:pos="1418"/>
        </w:tabs>
      </w:pPr>
    </w:p>
    <w:p w:rsidR="008B7F36" w:rsidRDefault="008B7F36" w:rsidP="008B7F36">
      <w:pPr>
        <w:rPr>
          <w:b/>
        </w:rPr>
      </w:pPr>
    </w:p>
    <w:p w:rsidR="008B7F36" w:rsidRPr="003B07BA" w:rsidRDefault="008B7F36" w:rsidP="008B7F36">
      <w:pPr>
        <w:rPr>
          <w:b/>
        </w:rPr>
      </w:pPr>
      <w:r>
        <w:rPr>
          <w:b/>
        </w:rPr>
        <w:lastRenderedPageBreak/>
        <w:t>ΠΑΡΑΣΚΕΥΗ 21</w:t>
      </w:r>
      <w:r w:rsidRPr="003B07BA">
        <w:rPr>
          <w:b/>
        </w:rPr>
        <w:t>/</w:t>
      </w:r>
      <w:r>
        <w:rPr>
          <w:b/>
        </w:rPr>
        <w:t>02/2020</w:t>
      </w:r>
    </w:p>
    <w:p w:rsidR="008B7F36" w:rsidRDefault="008B7F36" w:rsidP="008B7F36">
      <w:pPr>
        <w:tabs>
          <w:tab w:val="left" w:pos="1418"/>
        </w:tabs>
      </w:pPr>
      <w:r>
        <w:t>09.00</w:t>
      </w:r>
      <w:r>
        <w:tab/>
        <w:t>Αναχώρηση για Λεβίδι. Θα ακολουθηθεί  η διαδρομή Θεσσαλονίκη –</w:t>
      </w:r>
      <w:r w:rsidRPr="000905A1">
        <w:t xml:space="preserve">    </w:t>
      </w:r>
      <w:r>
        <w:t xml:space="preserve">               </w:t>
      </w:r>
      <w:r w:rsidRPr="000905A1">
        <w:t xml:space="preserve">     </w:t>
      </w:r>
      <w:r>
        <w:t xml:space="preserve">         </w:t>
      </w:r>
      <w:r>
        <w:br/>
        <w:t xml:space="preserve">                        Λαμία – Αθήνα – Κόρινθος – Λεβίδι με ενδιάμεσες στάσεις.                                                                                                                                          </w:t>
      </w:r>
    </w:p>
    <w:p w:rsidR="008B7F36" w:rsidRDefault="008B7F36" w:rsidP="008B7F36">
      <w:pPr>
        <w:tabs>
          <w:tab w:val="left" w:pos="1418"/>
        </w:tabs>
      </w:pPr>
      <w:r>
        <w:t>11.</w:t>
      </w:r>
      <w:r w:rsidRPr="00F17703">
        <w:t>0</w:t>
      </w:r>
      <w:r w:rsidRPr="008B7F36">
        <w:t>0</w:t>
      </w:r>
      <w:r>
        <w:tab/>
      </w:r>
      <w:r>
        <w:tab/>
        <w:t>Άφιξη στον Πλαταμώνα.</w:t>
      </w:r>
    </w:p>
    <w:p w:rsidR="008B7F36" w:rsidRDefault="008B7F36" w:rsidP="008B7F36">
      <w:pPr>
        <w:tabs>
          <w:tab w:val="left" w:pos="1418"/>
        </w:tabs>
      </w:pPr>
      <w:r>
        <w:t>11.</w:t>
      </w:r>
      <w:r w:rsidRPr="00F17703">
        <w:t>0</w:t>
      </w:r>
      <w:r>
        <w:t>0-1</w:t>
      </w:r>
      <w:r w:rsidRPr="00F17703">
        <w:t>2</w:t>
      </w:r>
      <w:r>
        <w:t>.</w:t>
      </w:r>
      <w:r w:rsidRPr="00F17703">
        <w:t>0</w:t>
      </w:r>
      <w:r>
        <w:t xml:space="preserve">0 </w:t>
      </w:r>
      <w:r>
        <w:tab/>
      </w:r>
      <w:r>
        <w:tab/>
        <w:t>Επίσκεψη στο κάστρο του Πλαταμώνα.                                                                                               1</w:t>
      </w:r>
      <w:r w:rsidRPr="008B7F36">
        <w:t>2</w:t>
      </w:r>
      <w:r>
        <w:t>.</w:t>
      </w:r>
      <w:r w:rsidRPr="008B7F36">
        <w:t>0</w:t>
      </w:r>
      <w:r>
        <w:t>0</w:t>
      </w:r>
      <w:r>
        <w:tab/>
        <w:t>Αναχώρηση για Λαμία.                                                                                                                   15.00               Άφιξη στη Λαμία.</w:t>
      </w:r>
    </w:p>
    <w:p w:rsidR="008B7F36" w:rsidRDefault="008B7F36" w:rsidP="008B7F36">
      <w:pPr>
        <w:tabs>
          <w:tab w:val="left" w:pos="1418"/>
        </w:tabs>
      </w:pPr>
      <w:r>
        <w:t>15.00-16.00     Γεύμα στη Λαμία.</w:t>
      </w:r>
    </w:p>
    <w:p w:rsidR="008B7F36" w:rsidRDefault="008B7F36" w:rsidP="008B7F36">
      <w:pPr>
        <w:tabs>
          <w:tab w:val="left" w:pos="1418"/>
        </w:tabs>
      </w:pPr>
      <w:r>
        <w:t>16.00               Αναχώρηση για Λεβίδι.</w:t>
      </w:r>
    </w:p>
    <w:p w:rsidR="008B7F36" w:rsidRDefault="008B7F36" w:rsidP="008B7F36">
      <w:pPr>
        <w:tabs>
          <w:tab w:val="left" w:pos="1418"/>
        </w:tabs>
      </w:pPr>
      <w:r>
        <w:t>22.00               Άφιξη στο Λεβίδι.</w:t>
      </w:r>
      <w:r>
        <w:tab/>
      </w:r>
    </w:p>
    <w:p w:rsidR="007B0A2F" w:rsidRPr="00143F89" w:rsidRDefault="007B0A2F" w:rsidP="009B11E1">
      <w:pPr>
        <w:pStyle w:val="a5"/>
      </w:pPr>
    </w:p>
    <w:p w:rsidR="007B0A2F" w:rsidRDefault="00F65AFB" w:rsidP="00F65AFB">
      <w:pPr>
        <w:pStyle w:val="a5"/>
        <w:jc w:val="both"/>
      </w:pPr>
      <w:r>
        <w:t xml:space="preserve">Σε έκτακτη ανάγκη ή ανυπέρβλητη δυσκολία που τυχόν προκύψει κατά τη διάρκεια εφαρμογής του προγράμματος της εκδρομής-μετακίνησης, ο αρχηγός και οι συνοδοί εκπαιδευτικοί </w:t>
      </w:r>
      <w:r w:rsidR="0061709D">
        <w:t xml:space="preserve">έχουν το δικαίωμα </w:t>
      </w:r>
      <w:r>
        <w:t xml:space="preserve">να τροποποιήσουν το συγκεκριμένο πρόγραμμα της εκδρομής-μετακίνησης. </w:t>
      </w:r>
      <w:r w:rsidR="00143F89">
        <w:t xml:space="preserve"> </w:t>
      </w:r>
    </w:p>
    <w:p w:rsidR="008B7F36" w:rsidRPr="00F65AFB" w:rsidRDefault="008B7F36" w:rsidP="00F65AFB">
      <w:pPr>
        <w:pStyle w:val="a5"/>
        <w:jc w:val="both"/>
      </w:pPr>
    </w:p>
    <w:p w:rsidR="00AE24D6" w:rsidRPr="00EF5702" w:rsidRDefault="00AE24D6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F5702">
        <w:rPr>
          <w:b/>
          <w:sz w:val="32"/>
          <w:szCs w:val="32"/>
          <w:u w:val="single"/>
        </w:rPr>
        <w:t>ΠΡΟΫΠΟΘΕΣΕΙΣ  ΠΟΥ ΠΡΕΠΕΙ ΝΑ ΠΛΗΡΟΥΝΤΑΙ</w:t>
      </w:r>
    </w:p>
    <w:p w:rsidR="00717198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667EBA">
        <w:t>ο</w:t>
      </w:r>
      <w:r>
        <w:t xml:space="preserve"> λεωφορεί</w:t>
      </w:r>
      <w:r w:rsidR="00667EBA">
        <w:t>ο</w:t>
      </w:r>
      <w:r>
        <w:t xml:space="preserve"> θα είναι στη διάθεση των μαθητών/τριών καθ΄ όλη τη διάρκεια </w:t>
      </w:r>
      <w:r w:rsidR="00667EBA">
        <w:t xml:space="preserve">του προγράμματος της εκδρομής </w:t>
      </w:r>
      <w:r>
        <w:t xml:space="preserve">για τις μετακινήσεις </w:t>
      </w:r>
      <w:r w:rsidR="0049559D">
        <w:t>τους.</w:t>
      </w:r>
    </w:p>
    <w:p w:rsidR="00AE24D6" w:rsidRDefault="00AE24D6" w:rsidP="0036710B">
      <w:pPr>
        <w:numPr>
          <w:ilvl w:val="0"/>
          <w:numId w:val="5"/>
        </w:numPr>
        <w:spacing w:line="360" w:lineRule="auto"/>
        <w:jc w:val="both"/>
      </w:pPr>
      <w:r>
        <w:t>Τ</w:t>
      </w:r>
      <w:r w:rsidR="00667EBA">
        <w:t>ο</w:t>
      </w:r>
      <w:r>
        <w:t xml:space="preserve"> λεωφορεί</w:t>
      </w:r>
      <w:r w:rsidR="00667EBA">
        <w:t>ο</w:t>
      </w:r>
      <w:r>
        <w:t xml:space="preserve"> </w:t>
      </w:r>
      <w:r w:rsidR="00924B0C">
        <w:t>ν</w:t>
      </w:r>
      <w:r>
        <w:t>α διαθέτ</w:t>
      </w:r>
      <w:r w:rsidR="00667EBA">
        <w:t xml:space="preserve">ει </w:t>
      </w:r>
      <w:r>
        <w:t xml:space="preserve"> δελτίο απογραφής και δελτίο τεχνικού ελέγχ</w:t>
      </w:r>
      <w:r w:rsidR="00166214">
        <w:t xml:space="preserve">ου από  ΚΤΕΟ (αρ. 13 </w:t>
      </w:r>
      <w:r w:rsidR="0036710B">
        <w:t>Ν.711/77)</w:t>
      </w:r>
      <w:r w:rsidR="00166214">
        <w:t xml:space="preserve">, </w:t>
      </w:r>
      <w:r w:rsidR="002C6C2E">
        <w:t>κλιματισμό, μουσική</w:t>
      </w:r>
      <w:r w:rsidRPr="003C7B3E">
        <w:t xml:space="preserve">, </w:t>
      </w:r>
      <w:r w:rsidR="00667EBA">
        <w:t xml:space="preserve">μικροφωνική </w:t>
      </w:r>
      <w:r w:rsidR="00166214">
        <w:t xml:space="preserve">εγκατάσταση, φαρμακείο, ζώνες </w:t>
      </w:r>
      <w:r>
        <w:t>ασφαλείας και να πληρ</w:t>
      </w:r>
      <w:r w:rsidR="009E7985">
        <w:t xml:space="preserve">οί </w:t>
      </w:r>
      <w:r>
        <w:t>τις νόμιμες προϋποθέσεις κυκλοφορίας.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Το τουρ</w:t>
      </w:r>
      <w:r w:rsidR="00647D05">
        <w:t xml:space="preserve">ιστικό γραφείο να  διαθέτει το </w:t>
      </w:r>
      <w:r>
        <w:t>Ειδικό Σήμα Λειτουργίας το οποίο να βρίσκεται σε ισχύ</w:t>
      </w:r>
      <w:r w:rsidR="0036710B"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Υποχρεωτική Ασφάλιση Ευθύνης Διοργανωτή</w:t>
      </w:r>
      <w:r w:rsidR="00647D05"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Ασφάλ</w:t>
      </w:r>
      <w:r>
        <w:t xml:space="preserve">εια αστικής ευθύνης </w:t>
      </w:r>
      <w:r w:rsidRPr="004A4447">
        <w:t>κάλυψης εξόδων σε περίπτωση ατυχήματος ή ασθένειας</w:t>
      </w:r>
      <w:r>
        <w:t xml:space="preserve"> για </w:t>
      </w:r>
      <w:r w:rsidR="00647D05">
        <w:t xml:space="preserve">τους </w:t>
      </w:r>
      <w:r>
        <w:t>μαθητές</w:t>
      </w:r>
      <w:r w:rsidR="00647D05">
        <w:t xml:space="preserve"> </w:t>
      </w:r>
      <w:r>
        <w:t>και συνοδούς καθηγητές.</w:t>
      </w:r>
    </w:p>
    <w:p w:rsidR="00AE24D6" w:rsidRDefault="00AE24D6" w:rsidP="00AE24D6">
      <w:pPr>
        <w:numPr>
          <w:ilvl w:val="0"/>
          <w:numId w:val="5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t xml:space="preserve"> της εκδρομής και </w:t>
      </w:r>
      <w:r w:rsidRPr="006F5538">
        <w:rPr>
          <w:b/>
        </w:rPr>
        <w:t>το κόστος ανά μαθητή μαζί με το Φ</w:t>
      </w:r>
      <w:r w:rsidR="005146D1">
        <w:rPr>
          <w:b/>
        </w:rPr>
        <w:t>.</w:t>
      </w:r>
      <w:r w:rsidRPr="006F5538">
        <w:rPr>
          <w:b/>
        </w:rPr>
        <w:t>Π</w:t>
      </w:r>
      <w:r w:rsidR="005146D1">
        <w:rPr>
          <w:b/>
        </w:rPr>
        <w:t>.</w:t>
      </w:r>
      <w:r w:rsidRPr="006F5538">
        <w:rPr>
          <w:b/>
        </w:rPr>
        <w:t>Α</w:t>
      </w:r>
      <w:r>
        <w:t>.</w:t>
      </w:r>
      <w:r w:rsidR="005146D1">
        <w:t xml:space="preserve"> 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Η διαμονή των μαθητών /μαθητριών (</w:t>
      </w:r>
      <w:r w:rsidRPr="005146D1">
        <w:rPr>
          <w:b/>
        </w:rPr>
        <w:t>τ</w:t>
      </w:r>
      <w:r w:rsidR="008B7F36">
        <w:rPr>
          <w:b/>
        </w:rPr>
        <w:t xml:space="preserve">έσσερις </w:t>
      </w:r>
      <w:r w:rsidRPr="005146D1">
        <w:rPr>
          <w:b/>
        </w:rPr>
        <w:t>διανυκτερεύσεις</w:t>
      </w:r>
      <w:r>
        <w:t xml:space="preserve">) θα γίνει σε ξενοδοχείο μέσα στην Πόλη </w:t>
      </w:r>
      <w:r w:rsidR="004B0016">
        <w:t xml:space="preserve">της </w:t>
      </w:r>
      <w:r w:rsidR="008B7F36">
        <w:rPr>
          <w:b/>
        </w:rPr>
        <w:t xml:space="preserve">Θεσσαλονίκης </w:t>
      </w:r>
      <w:r>
        <w:t xml:space="preserve">σε δωμάτια δίκλινα ή τρίκλινα και μονόκλινα για τους συνοδούς καθηγητές /καθηγήτριες με μπάνιο ή ντους. Το ξενοδοχείο να ανήκει σε κατηγορία τουλάχιστον </w:t>
      </w:r>
      <w:r w:rsidRPr="00647D05">
        <w:rPr>
          <w:b/>
          <w:u w:val="single"/>
        </w:rPr>
        <w:t>τριών αστέρων</w:t>
      </w:r>
      <w:r>
        <w:t>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Σε όλα τα μέλη της εκδρομής θα προσφέρεται πρωινό σε μπουφέ.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Όλα τα μέλη της εκδρομής θα μείνουν στο ίδιο ξενοδοχείο και δε θα επιτραπεί ο χωρισμός τους σε δυο ξενοδοχεία ανεξάρτητα αν αυτά είναι γειτονικά.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Τα ξενοδοχεία τα οποία θα προταθούν, ένα ή περισσότερα, πρέπει να αναφέρονται ονομαστικά καθώς και η κατηγορία τους.</w:t>
      </w:r>
    </w:p>
    <w:p w:rsidR="00920222" w:rsidRDefault="005146D1" w:rsidP="00AE24D6">
      <w:pPr>
        <w:numPr>
          <w:ilvl w:val="0"/>
          <w:numId w:val="5"/>
        </w:numPr>
        <w:spacing w:line="360" w:lineRule="auto"/>
        <w:jc w:val="both"/>
      </w:pPr>
      <w:r>
        <w:lastRenderedPageBreak/>
        <w:t>Δέκα μέρες μετά την κατοχύρωση του διαγωνισμού</w:t>
      </w:r>
      <w:r w:rsidR="00920222">
        <w:t xml:space="preserve"> ο μειοδότης είναι υποχρεωμένος να φέρει </w:t>
      </w:r>
      <w:r w:rsidR="00920222" w:rsidRPr="00B834A7">
        <w:rPr>
          <w:b/>
          <w:u w:val="single"/>
        </w:rPr>
        <w:t>γραπτή επιβεβαίωση</w:t>
      </w:r>
      <w:r w:rsidR="00920222">
        <w:t xml:space="preserve"> του ξενοδοχείου ότι διαθέτει τον απαιτούμενο αριθμό δωματίων τη συγκεκριμένη ημερομηνία για τη διαμονή αποκλειστικά και ονομαστικά των μαθητών /μαθητριών του σχολείου μας.</w:t>
      </w:r>
    </w:p>
    <w:p w:rsidR="00920222" w:rsidRDefault="00920222" w:rsidP="00AE24D6">
      <w:pPr>
        <w:numPr>
          <w:ilvl w:val="0"/>
          <w:numId w:val="5"/>
        </w:numPr>
        <w:spacing w:line="360" w:lineRule="auto"/>
        <w:jc w:val="both"/>
      </w:pPr>
      <w:r>
        <w:t>Μία εβδομάδα πριν την αναχώρηση να έχουμε τους αριθμούς των δωματίων του ξενοδοχείου, ώστε να γίνει η κατανομή των μαθητών / μαθητριών.</w:t>
      </w:r>
    </w:p>
    <w:p w:rsidR="005146D1" w:rsidRDefault="00920222" w:rsidP="00AE24D6">
      <w:pPr>
        <w:numPr>
          <w:ilvl w:val="0"/>
          <w:numId w:val="5"/>
        </w:numPr>
        <w:spacing w:line="360" w:lineRule="auto"/>
        <w:jc w:val="both"/>
      </w:pPr>
      <w:r>
        <w:t xml:space="preserve">Αν δεν ικανοποιηθούν τα αναφερόμενα στις παραγράφους </w:t>
      </w:r>
      <w:r>
        <w:rPr>
          <w:b/>
        </w:rPr>
        <w:t xml:space="preserve">11 </w:t>
      </w:r>
      <w:r w:rsidRPr="00920222">
        <w:t>και</w:t>
      </w:r>
      <w:r>
        <w:rPr>
          <w:b/>
        </w:rPr>
        <w:t xml:space="preserve"> </w:t>
      </w:r>
      <w:r w:rsidRPr="00920222">
        <w:rPr>
          <w:b/>
        </w:rPr>
        <w:t>12</w:t>
      </w:r>
      <w:r>
        <w:t xml:space="preserve"> της παρούσης προκήρυξης θα κλιθεί ο αμέσως επόμενος μειοδότης. </w:t>
      </w:r>
      <w:r w:rsidR="005146D1">
        <w:t xml:space="preserve">    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>Από τη συνολική αξία της εκδρομής το 20% θα παρακρατηθεί σαν εγγύηση ακριβούς εκτέλεσ</w:t>
      </w:r>
      <w:r>
        <w:rPr>
          <w:bCs/>
        </w:rPr>
        <w:t>ή</w:t>
      </w:r>
      <w:r w:rsidRPr="005D33FA">
        <w:rPr>
          <w:bCs/>
        </w:rPr>
        <w:t>ς της και θα αποδοθεί μετά τ</w:t>
      </w:r>
      <w:r w:rsidR="00AD7D80">
        <w:rPr>
          <w:bCs/>
        </w:rPr>
        <w:t xml:space="preserve">ο πέρας της εκδρομής. </w:t>
      </w:r>
    </w:p>
    <w:p w:rsidR="00CA3F66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>με κριτήρια ασφάλειας, οικονομικά και ποιοτικά.</w:t>
      </w:r>
    </w:p>
    <w:p w:rsidR="00AE24D6" w:rsidRPr="00AD3B9F" w:rsidRDefault="00AE24D6" w:rsidP="00010875">
      <w:pPr>
        <w:spacing w:line="360" w:lineRule="auto"/>
        <w:jc w:val="both"/>
      </w:pPr>
      <w:r w:rsidRPr="00AD3B9F">
        <w:t>Οι προσφορές</w:t>
      </w:r>
      <w:r>
        <w:t>,</w:t>
      </w:r>
      <w:r w:rsidR="00AD3A7B">
        <w:t xml:space="preserve"> </w:t>
      </w:r>
      <w:r w:rsidRPr="00B02D39">
        <w:rPr>
          <w:b/>
          <w:u w:val="single"/>
        </w:rPr>
        <w:t>που θα είναι μόνο γραπτές</w:t>
      </w:r>
      <w:r w:rsidRPr="0036710B">
        <w:rPr>
          <w:b/>
        </w:rPr>
        <w:t>,</w:t>
      </w:r>
      <w:r w:rsidR="00AD3A7B">
        <w:t xml:space="preserve"> </w:t>
      </w:r>
      <w:r w:rsidRPr="00AD3B9F">
        <w:t>θα</w:t>
      </w:r>
      <w:r w:rsidR="00AD3A7B">
        <w:t xml:space="preserve"> </w:t>
      </w:r>
      <w:r w:rsidRPr="00AD3B9F">
        <w:t>κατατεθούν στο γραφείο τ</w:t>
      </w:r>
      <w:r w:rsidR="0036710B">
        <w:t>ου</w:t>
      </w:r>
      <w:r w:rsidRPr="00AD3B9F">
        <w:t xml:space="preserve"> Δ</w:t>
      </w:r>
      <w:r w:rsidR="0036710B">
        <w:t xml:space="preserve">ιευθυντή </w:t>
      </w:r>
      <w:r w:rsidRPr="00AD3B9F">
        <w:t>του</w:t>
      </w:r>
      <w:r>
        <w:t xml:space="preserve"> σχολείου το αργότερο μέχρι </w:t>
      </w:r>
      <w:r w:rsidRPr="00F0347B">
        <w:t>τη</w:t>
      </w:r>
      <w:r w:rsidR="007038F1">
        <w:t xml:space="preserve"> </w:t>
      </w:r>
      <w:r w:rsidR="007038F1" w:rsidRPr="007038F1">
        <w:rPr>
          <w:b/>
        </w:rPr>
        <w:t>Δευτέρα</w:t>
      </w:r>
      <w:r w:rsidR="007038F1">
        <w:t xml:space="preserve"> </w:t>
      </w:r>
      <w:r w:rsidR="008B5691">
        <w:rPr>
          <w:b/>
        </w:rPr>
        <w:t>2</w:t>
      </w:r>
      <w:r w:rsidR="008B7F36">
        <w:rPr>
          <w:b/>
        </w:rPr>
        <w:t>0</w:t>
      </w:r>
      <w:r w:rsidR="00667EBA">
        <w:rPr>
          <w:b/>
        </w:rPr>
        <w:t>/0</w:t>
      </w:r>
      <w:r w:rsidR="008B7F36">
        <w:rPr>
          <w:b/>
        </w:rPr>
        <w:t>1</w:t>
      </w:r>
      <w:r w:rsidR="00667EBA">
        <w:rPr>
          <w:b/>
        </w:rPr>
        <w:t>/20</w:t>
      </w:r>
      <w:r w:rsidR="008B7F36">
        <w:rPr>
          <w:b/>
        </w:rPr>
        <w:t xml:space="preserve">20 </w:t>
      </w:r>
      <w:r w:rsidRPr="00AD3B9F">
        <w:t xml:space="preserve">και ώρα </w:t>
      </w:r>
      <w:r w:rsidR="00143544">
        <w:t xml:space="preserve">               </w:t>
      </w:r>
      <w:r w:rsidR="008D4E61">
        <w:rPr>
          <w:b/>
        </w:rPr>
        <w:t>1</w:t>
      </w:r>
      <w:r w:rsidR="004B0016">
        <w:rPr>
          <w:b/>
        </w:rPr>
        <w:t>1</w:t>
      </w:r>
      <w:r w:rsidR="00667EBA">
        <w:rPr>
          <w:b/>
        </w:rPr>
        <w:t>:</w:t>
      </w:r>
      <w:r w:rsidR="004B0016">
        <w:rPr>
          <w:b/>
        </w:rPr>
        <w:t>3</w:t>
      </w:r>
      <w:r w:rsidR="009E7985">
        <w:rPr>
          <w:b/>
        </w:rPr>
        <w:t xml:space="preserve">5 </w:t>
      </w:r>
      <w:r w:rsidR="0059217E">
        <w:rPr>
          <w:b/>
        </w:rPr>
        <w:t>π</w:t>
      </w:r>
      <w:r w:rsidR="009E7985">
        <w:rPr>
          <w:b/>
        </w:rPr>
        <w:t>.</w:t>
      </w:r>
      <w:r>
        <w:rPr>
          <w:b/>
        </w:rPr>
        <w:t>μ.</w:t>
      </w:r>
      <w:r w:rsidRPr="00AD3B9F">
        <w:t xml:space="preserve"> σε κλειστούς </w:t>
      </w:r>
      <w:r w:rsidR="00C17FBE">
        <w:rPr>
          <w:bCs/>
        </w:rPr>
        <w:t xml:space="preserve">φακέλους και </w:t>
      </w:r>
      <w:r w:rsidRPr="00B02D39">
        <w:rPr>
          <w:bCs/>
        </w:rPr>
        <w:t xml:space="preserve">θα ανοιχτούν ενώπιον της επιτροπής αξιολόγησης του σχολείου  στις  </w:t>
      </w:r>
      <w:r w:rsidR="0059217E">
        <w:rPr>
          <w:b/>
          <w:bCs/>
        </w:rPr>
        <w:t>1</w:t>
      </w:r>
      <w:r w:rsidR="00DF0F24">
        <w:rPr>
          <w:b/>
          <w:bCs/>
        </w:rPr>
        <w:t>1</w:t>
      </w:r>
      <w:r w:rsidRPr="008C3C80">
        <w:rPr>
          <w:b/>
          <w:bCs/>
        </w:rPr>
        <w:t xml:space="preserve">: </w:t>
      </w:r>
      <w:r w:rsidR="00DF0F24">
        <w:rPr>
          <w:b/>
          <w:bCs/>
        </w:rPr>
        <w:t>40</w:t>
      </w:r>
      <w:r w:rsidRPr="00B02D39">
        <w:rPr>
          <w:bCs/>
        </w:rPr>
        <w:t xml:space="preserve"> </w:t>
      </w:r>
      <w:r>
        <w:rPr>
          <w:bCs/>
        </w:rPr>
        <w:t xml:space="preserve"> </w:t>
      </w:r>
      <w:r w:rsidR="0059217E">
        <w:rPr>
          <w:b/>
          <w:bCs/>
        </w:rPr>
        <w:t>π</w:t>
      </w:r>
      <w:r w:rsidRPr="005E31A3">
        <w:rPr>
          <w:b/>
          <w:bCs/>
        </w:rPr>
        <w:t>.μ.</w:t>
      </w:r>
      <w:r w:rsidR="008B7F36">
        <w:rPr>
          <w:bCs/>
        </w:rPr>
        <w:t xml:space="preserve"> </w:t>
      </w:r>
      <w:r w:rsidRPr="00B02D39">
        <w:rPr>
          <w:bCs/>
        </w:rPr>
        <w:t>της ιδίας ημέρας</w:t>
      </w:r>
      <w:r w:rsidRPr="00AD3B9F">
        <w:t xml:space="preserve">. </w:t>
      </w:r>
    </w:p>
    <w:p w:rsidR="00AE24D6" w:rsidRPr="00010875" w:rsidRDefault="00DF74CC" w:rsidP="00AE24D6">
      <w:pPr>
        <w:spacing w:line="360" w:lineRule="auto"/>
        <w:jc w:val="both"/>
        <w:rPr>
          <w:b/>
          <w:bCs/>
          <w:u w:val="single"/>
        </w:rPr>
      </w:pPr>
      <w:r w:rsidRPr="00010875">
        <w:rPr>
          <w:b/>
          <w:bCs/>
          <w:u w:val="single"/>
        </w:rPr>
        <w:t xml:space="preserve">Εκπρόθεσμες προσφορές </w:t>
      </w:r>
      <w:r w:rsidR="00AE24D6" w:rsidRPr="00010875">
        <w:rPr>
          <w:b/>
          <w:bCs/>
          <w:u w:val="single"/>
        </w:rPr>
        <w:t>δε θα γίνουν δεκτές.</w:t>
      </w:r>
    </w:p>
    <w:p w:rsidR="00AE24D6" w:rsidRPr="002B3948" w:rsidRDefault="00AE24D6" w:rsidP="00AE24D6">
      <w:pPr>
        <w:spacing w:line="360" w:lineRule="auto"/>
        <w:jc w:val="both"/>
        <w:rPr>
          <w:b/>
          <w:bCs/>
        </w:rPr>
      </w:pPr>
      <w:r w:rsidRPr="00054608">
        <w:rPr>
          <w:b/>
          <w:bCs/>
        </w:rPr>
        <w:t>Ενστάσεις θα γίνονται δεκτέ</w:t>
      </w:r>
      <w:r w:rsidR="00DF0F24" w:rsidRPr="00054608">
        <w:rPr>
          <w:b/>
          <w:bCs/>
        </w:rPr>
        <w:t>ς</w:t>
      </w:r>
      <w:r w:rsidR="00D83582" w:rsidRPr="00054608">
        <w:rPr>
          <w:b/>
          <w:bCs/>
        </w:rPr>
        <w:t xml:space="preserve"> </w:t>
      </w:r>
      <w:r w:rsidRPr="00054608">
        <w:rPr>
          <w:b/>
          <w:bCs/>
        </w:rPr>
        <w:t>μέχρι</w:t>
      </w:r>
      <w:r w:rsidR="00D83582" w:rsidRPr="00054608">
        <w:rPr>
          <w:b/>
          <w:bCs/>
        </w:rPr>
        <w:t xml:space="preserve"> και </w:t>
      </w:r>
      <w:r w:rsidRPr="00054608">
        <w:rPr>
          <w:b/>
          <w:bCs/>
        </w:rPr>
        <w:t>τη</w:t>
      </w:r>
      <w:r w:rsidR="0059217E" w:rsidRPr="00054608">
        <w:rPr>
          <w:b/>
          <w:bCs/>
        </w:rPr>
        <w:t>ν</w:t>
      </w:r>
      <w:r w:rsidR="00667EBA" w:rsidRPr="00054608">
        <w:rPr>
          <w:b/>
          <w:bCs/>
        </w:rPr>
        <w:t xml:space="preserve"> </w:t>
      </w:r>
      <w:r w:rsidR="007038F1">
        <w:rPr>
          <w:b/>
          <w:bCs/>
        </w:rPr>
        <w:t>Πέμπτη 23</w:t>
      </w:r>
      <w:r w:rsidR="00667EBA" w:rsidRPr="00054608">
        <w:rPr>
          <w:b/>
          <w:bCs/>
        </w:rPr>
        <w:t>/0</w:t>
      </w:r>
      <w:r w:rsidR="007038F1">
        <w:rPr>
          <w:b/>
          <w:bCs/>
        </w:rPr>
        <w:t xml:space="preserve">1/2020 και </w:t>
      </w:r>
      <w:r w:rsidR="00054608">
        <w:rPr>
          <w:b/>
          <w:bCs/>
        </w:rPr>
        <w:t xml:space="preserve">ώρα </w:t>
      </w:r>
      <w:r w:rsidR="007038F1">
        <w:rPr>
          <w:b/>
          <w:bCs/>
        </w:rPr>
        <w:t xml:space="preserve">              </w:t>
      </w:r>
      <w:r w:rsidRPr="00054608">
        <w:rPr>
          <w:b/>
          <w:bCs/>
        </w:rPr>
        <w:t>1</w:t>
      </w:r>
      <w:r w:rsidR="00CA5CAF" w:rsidRPr="00054608">
        <w:rPr>
          <w:b/>
          <w:bCs/>
        </w:rPr>
        <w:t>1</w:t>
      </w:r>
      <w:r w:rsidRPr="00054608">
        <w:rPr>
          <w:b/>
          <w:bCs/>
        </w:rPr>
        <w:t>:</w:t>
      </w:r>
      <w:r w:rsidR="00CA5CAF" w:rsidRPr="00054608">
        <w:rPr>
          <w:b/>
          <w:bCs/>
        </w:rPr>
        <w:t>35</w:t>
      </w:r>
      <w:r w:rsidR="00054608" w:rsidRPr="00054608">
        <w:rPr>
          <w:b/>
          <w:bCs/>
        </w:rPr>
        <w:t xml:space="preserve"> </w:t>
      </w:r>
      <w:r w:rsidR="0059217E" w:rsidRPr="00054608">
        <w:rPr>
          <w:b/>
          <w:bCs/>
        </w:rPr>
        <w:t>π</w:t>
      </w:r>
      <w:r w:rsidRPr="00054608">
        <w:rPr>
          <w:b/>
          <w:bCs/>
        </w:rPr>
        <w:t>.</w:t>
      </w:r>
      <w:r w:rsidR="00DC71AF" w:rsidRPr="00054608">
        <w:rPr>
          <w:b/>
          <w:bCs/>
        </w:rPr>
        <w:t>μ.</w:t>
      </w:r>
      <w:r w:rsidR="002B3948" w:rsidRPr="002B3948">
        <w:rPr>
          <w:b/>
          <w:bCs/>
        </w:rPr>
        <w:t xml:space="preserve"> </w:t>
      </w:r>
      <w:r w:rsidR="002B3948" w:rsidRPr="002B3948">
        <w:rPr>
          <w:bCs/>
        </w:rPr>
        <w:t>.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φάκελος </w:t>
      </w:r>
      <w:r w:rsidRPr="00054608">
        <w:rPr>
          <w:rFonts w:ascii="Times New Roman" w:hAnsi="Times New Roman" w:cs="Times New Roman"/>
        </w:rPr>
        <w:t xml:space="preserve">θα φέρει την επωνυμία του τουριστικού γραφείου που την υποβάλλει </w:t>
      </w:r>
      <w:r>
        <w:rPr>
          <w:rFonts w:ascii="Times New Roman" w:hAnsi="Times New Roman" w:cs="Times New Roman"/>
        </w:rPr>
        <w:t xml:space="preserve">με την ένδειξη </w:t>
      </w:r>
      <w:r w:rsidRPr="00D83582">
        <w:rPr>
          <w:rFonts w:ascii="Times New Roman" w:hAnsi="Times New Roman" w:cs="Times New Roman"/>
          <w:b/>
        </w:rPr>
        <w:t>«Για τ</w:t>
      </w:r>
      <w:r w:rsidR="0059217E" w:rsidRPr="00D83582">
        <w:rPr>
          <w:rFonts w:ascii="Times New Roman" w:hAnsi="Times New Roman" w:cs="Times New Roman"/>
          <w:b/>
        </w:rPr>
        <w:t>ην</w:t>
      </w:r>
      <w:r w:rsidR="00920222" w:rsidRPr="00D83582">
        <w:rPr>
          <w:rFonts w:ascii="Times New Roman" w:hAnsi="Times New Roman" w:cs="Times New Roman"/>
          <w:b/>
        </w:rPr>
        <w:t xml:space="preserve"> </w:t>
      </w:r>
      <w:r w:rsidR="007038F1">
        <w:rPr>
          <w:rFonts w:ascii="Times New Roman" w:hAnsi="Times New Roman" w:cs="Times New Roman"/>
          <w:b/>
        </w:rPr>
        <w:t>Πενταήμερη Εκπαιδευτική Εκδρομή της                 Γ</w:t>
      </w:r>
      <w:r w:rsidR="00C1016E">
        <w:rPr>
          <w:rFonts w:ascii="Times New Roman" w:hAnsi="Times New Roman" w:cs="Times New Roman"/>
          <w:b/>
        </w:rPr>
        <w:t xml:space="preserve">΄ </w:t>
      </w:r>
      <w:r w:rsidR="0059217E" w:rsidRPr="00D83582">
        <w:rPr>
          <w:rFonts w:ascii="Times New Roman" w:hAnsi="Times New Roman" w:cs="Times New Roman"/>
          <w:b/>
        </w:rPr>
        <w:t>τάξης</w:t>
      </w:r>
      <w:r w:rsidR="00F0347B" w:rsidRPr="00D83582">
        <w:rPr>
          <w:rFonts w:ascii="Times New Roman" w:hAnsi="Times New Roman" w:cs="Times New Roman"/>
          <w:b/>
        </w:rPr>
        <w:t xml:space="preserve"> του </w:t>
      </w:r>
      <w:r w:rsidRPr="00D83582">
        <w:rPr>
          <w:rFonts w:ascii="Times New Roman" w:hAnsi="Times New Roman" w:cs="Times New Roman"/>
          <w:b/>
        </w:rPr>
        <w:t xml:space="preserve">ΓΕΛ </w:t>
      </w:r>
      <w:r w:rsidR="00F0347B" w:rsidRPr="00D83582">
        <w:rPr>
          <w:rFonts w:ascii="Times New Roman" w:hAnsi="Times New Roman" w:cs="Times New Roman"/>
          <w:b/>
        </w:rPr>
        <w:t>Λεβιδίου</w:t>
      </w:r>
      <w:r w:rsidR="00667EBA" w:rsidRPr="00D83582">
        <w:rPr>
          <w:rFonts w:ascii="Times New Roman" w:hAnsi="Times New Roman" w:cs="Times New Roman"/>
          <w:b/>
        </w:rPr>
        <w:t xml:space="preserve"> </w:t>
      </w:r>
      <w:r w:rsidR="00920222" w:rsidRPr="00D83582">
        <w:rPr>
          <w:rFonts w:ascii="Times New Roman" w:hAnsi="Times New Roman" w:cs="Times New Roman"/>
          <w:b/>
        </w:rPr>
        <w:t>στ</w:t>
      </w:r>
      <w:r w:rsidR="007038F1">
        <w:rPr>
          <w:rFonts w:ascii="Times New Roman" w:hAnsi="Times New Roman" w:cs="Times New Roman"/>
          <w:b/>
        </w:rPr>
        <w:t>η Θεσσαλονίκη</w:t>
      </w:r>
      <w:r w:rsidRPr="00D83582">
        <w:rPr>
          <w:rFonts w:ascii="Times New Roman" w:hAnsi="Times New Roman" w:cs="Times New Roman"/>
          <w:b/>
        </w:rPr>
        <w:t>»</w:t>
      </w:r>
      <w:r w:rsidR="002B3948">
        <w:rPr>
          <w:rFonts w:ascii="Times New Roman" w:hAnsi="Times New Roman" w:cs="Times New Roman"/>
        </w:rPr>
        <w:t xml:space="preserve"> και θα περιλαμβάνει</w:t>
      </w:r>
      <w:r>
        <w:rPr>
          <w:rFonts w:ascii="Times New Roman" w:hAnsi="Times New Roman" w:cs="Times New Roman"/>
        </w:rPr>
        <w:t>:</w:t>
      </w:r>
      <w:r w:rsidR="00D83582">
        <w:rPr>
          <w:rFonts w:ascii="Times New Roman" w:hAnsi="Times New Roman" w:cs="Times New Roman"/>
          <w:color w:val="auto"/>
        </w:rPr>
        <w:t xml:space="preserve"> </w:t>
      </w:r>
      <w:r w:rsidR="007038F1">
        <w:rPr>
          <w:rFonts w:ascii="Times New Roman" w:hAnsi="Times New Roman" w:cs="Times New Roman"/>
          <w:color w:val="auto"/>
        </w:rPr>
        <w:t xml:space="preserve">                               </w:t>
      </w:r>
      <w:r w:rsidR="00D83582" w:rsidRPr="00D83582">
        <w:rPr>
          <w:rFonts w:ascii="Times New Roman" w:hAnsi="Times New Roman" w:cs="Times New Roman"/>
          <w:b/>
          <w:color w:val="auto"/>
        </w:rPr>
        <w:t>α)</w:t>
      </w:r>
      <w:r w:rsidR="007038F1">
        <w:rPr>
          <w:rFonts w:ascii="Times New Roman" w:hAnsi="Times New Roman" w:cs="Times New Roman"/>
          <w:color w:val="auto"/>
        </w:rPr>
        <w:t xml:space="preserve"> </w:t>
      </w:r>
      <w:r w:rsidRPr="00054608">
        <w:rPr>
          <w:rFonts w:ascii="Times New Roman" w:hAnsi="Times New Roman" w:cs="Times New Roman"/>
          <w:color w:val="auto"/>
        </w:rPr>
        <w:t>την προσ</w:t>
      </w:r>
      <w:r w:rsidR="00054608">
        <w:rPr>
          <w:rFonts w:ascii="Times New Roman" w:hAnsi="Times New Roman" w:cs="Times New Roman"/>
          <w:color w:val="auto"/>
        </w:rPr>
        <w:t>φορά σε έντυπη</w:t>
      </w:r>
      <w:r w:rsidR="007038F1">
        <w:rPr>
          <w:rFonts w:ascii="Times New Roman" w:hAnsi="Times New Roman" w:cs="Times New Roman"/>
          <w:color w:val="auto"/>
        </w:rPr>
        <w:t xml:space="preserve"> μορφή </w:t>
      </w:r>
      <w:r w:rsidRPr="00D83582">
        <w:rPr>
          <w:rFonts w:ascii="Times New Roman" w:hAnsi="Times New Roman" w:cs="Times New Roman"/>
          <w:b/>
          <w:color w:val="auto"/>
        </w:rPr>
        <w:t>β)</w:t>
      </w:r>
      <w:r w:rsidR="00054608">
        <w:rPr>
          <w:rFonts w:ascii="Times New Roman" w:hAnsi="Times New Roman" w:cs="Times New Roman"/>
          <w:b/>
          <w:color w:val="auto"/>
        </w:rPr>
        <w:t xml:space="preserve"> </w:t>
      </w:r>
      <w:r w:rsidR="007038F1">
        <w:rPr>
          <w:rFonts w:ascii="Times New Roman" w:hAnsi="Times New Roman" w:cs="Times New Roman"/>
          <w:color w:val="auto"/>
        </w:rPr>
        <w:t xml:space="preserve">την </w:t>
      </w:r>
      <w:r w:rsidRPr="00054608">
        <w:rPr>
          <w:rFonts w:ascii="Times New Roman" w:hAnsi="Times New Roman" w:cs="Times New Roman"/>
          <w:color w:val="auto"/>
        </w:rPr>
        <w:t>υπεύθυνη  δήλωση ότι</w:t>
      </w:r>
      <w:r w:rsidR="007038F1" w:rsidRPr="007038F1">
        <w:rPr>
          <w:rFonts w:ascii="Times New Roman" w:hAnsi="Times New Roman" w:cs="Times New Roman"/>
          <w:color w:val="auto"/>
        </w:rPr>
        <w:t xml:space="preserve"> </w:t>
      </w:r>
      <w:r w:rsidR="007038F1">
        <w:rPr>
          <w:rFonts w:ascii="Times New Roman" w:hAnsi="Times New Roman" w:cs="Times New Roman"/>
          <w:color w:val="auto"/>
        </w:rPr>
        <w:t>τ</w:t>
      </w:r>
      <w:r w:rsidR="007038F1" w:rsidRPr="007038F1">
        <w:rPr>
          <w:rFonts w:ascii="Times New Roman" w:hAnsi="Times New Roman" w:cs="Times New Roman"/>
          <w:color w:val="auto"/>
        </w:rPr>
        <w:t>ο τουριστικό γραφείο</w:t>
      </w:r>
      <w:r w:rsidR="007038F1">
        <w:rPr>
          <w:rFonts w:ascii="Times New Roman" w:hAnsi="Times New Roman" w:cs="Times New Roman"/>
          <w:color w:val="auto"/>
        </w:rPr>
        <w:t xml:space="preserve"> διαθέτει </w:t>
      </w:r>
      <w:r w:rsidRPr="00054608">
        <w:rPr>
          <w:rFonts w:ascii="Times New Roman" w:hAnsi="Times New Roman" w:cs="Times New Roman"/>
          <w:color w:val="auto"/>
        </w:rPr>
        <w:t>ειδικό σήμα λειτουργίας</w:t>
      </w:r>
      <w:r w:rsidR="00403AEC" w:rsidRPr="00054608">
        <w:rPr>
          <w:rFonts w:ascii="Times New Roman" w:hAnsi="Times New Roman" w:cs="Times New Roman"/>
          <w:color w:val="auto"/>
        </w:rPr>
        <w:t xml:space="preserve"> το οποίο βρίσκεται σε ισχύ</w:t>
      </w:r>
      <w:r w:rsidR="00054608">
        <w:rPr>
          <w:rFonts w:ascii="Times New Roman" w:hAnsi="Times New Roman" w:cs="Times New Roman"/>
          <w:color w:val="auto"/>
        </w:rPr>
        <w:t xml:space="preserve"> </w:t>
      </w:r>
      <w:r w:rsidR="007038F1">
        <w:rPr>
          <w:rFonts w:ascii="Times New Roman" w:hAnsi="Times New Roman" w:cs="Times New Roman"/>
          <w:color w:val="auto"/>
        </w:rPr>
        <w:t xml:space="preserve">                                   </w:t>
      </w:r>
      <w:r w:rsidRPr="00D83582">
        <w:rPr>
          <w:rFonts w:ascii="Times New Roman" w:hAnsi="Times New Roman" w:cs="Times New Roman"/>
          <w:b/>
          <w:color w:val="auto"/>
        </w:rPr>
        <w:t>γ)</w:t>
      </w:r>
      <w:r w:rsidR="00054608">
        <w:rPr>
          <w:rFonts w:ascii="Times New Roman" w:hAnsi="Times New Roman" w:cs="Times New Roman"/>
          <w:b/>
          <w:color w:val="auto"/>
        </w:rPr>
        <w:t xml:space="preserve"> </w:t>
      </w:r>
      <w:r w:rsidR="007038F1">
        <w:rPr>
          <w:rFonts w:ascii="Times New Roman" w:hAnsi="Times New Roman" w:cs="Times New Roman"/>
          <w:color w:val="auto"/>
        </w:rPr>
        <w:t xml:space="preserve">το </w:t>
      </w:r>
      <w:r w:rsidRPr="00054608">
        <w:rPr>
          <w:rFonts w:ascii="Times New Roman" w:hAnsi="Times New Roman" w:cs="Times New Roman"/>
          <w:color w:val="auto"/>
        </w:rPr>
        <w:t>πιστοποιητικό στο οποίο θα αναγράφεται ότι</w:t>
      </w:r>
      <w:r w:rsidR="00054608">
        <w:rPr>
          <w:rFonts w:ascii="Times New Roman" w:hAnsi="Times New Roman" w:cs="Times New Roman"/>
          <w:color w:val="auto"/>
        </w:rPr>
        <w:t xml:space="preserve"> το λεωφορείο είναι τουριστικό </w:t>
      </w:r>
      <w:r w:rsidR="00403AEC" w:rsidRPr="00054608">
        <w:rPr>
          <w:rFonts w:ascii="Times New Roman" w:hAnsi="Times New Roman" w:cs="Times New Roman"/>
          <w:color w:val="auto"/>
        </w:rPr>
        <w:t>και</w:t>
      </w:r>
      <w:r w:rsidR="00054608">
        <w:rPr>
          <w:rFonts w:ascii="Times New Roman" w:hAnsi="Times New Roman" w:cs="Times New Roman"/>
          <w:color w:val="auto"/>
        </w:rPr>
        <w:t xml:space="preserve"> </w:t>
      </w:r>
      <w:r w:rsidR="00920222" w:rsidRPr="00D83582">
        <w:rPr>
          <w:rFonts w:ascii="Times New Roman" w:hAnsi="Times New Roman" w:cs="Times New Roman"/>
          <w:b/>
          <w:color w:val="auto"/>
        </w:rPr>
        <w:t>δ)</w:t>
      </w:r>
      <w:r w:rsidR="007038F1">
        <w:rPr>
          <w:rFonts w:ascii="Times New Roman" w:hAnsi="Times New Roman" w:cs="Times New Roman"/>
          <w:b/>
          <w:color w:val="auto"/>
        </w:rPr>
        <w:t xml:space="preserve"> </w:t>
      </w:r>
      <w:r w:rsidR="007038F1" w:rsidRPr="007038F1">
        <w:rPr>
          <w:rFonts w:ascii="Times New Roman" w:hAnsi="Times New Roman" w:cs="Times New Roman"/>
          <w:color w:val="auto"/>
        </w:rPr>
        <w:t xml:space="preserve">τη </w:t>
      </w:r>
      <w:r w:rsidR="00920222" w:rsidRPr="00054608">
        <w:rPr>
          <w:rFonts w:ascii="Times New Roman" w:hAnsi="Times New Roman" w:cs="Times New Roman"/>
          <w:color w:val="auto"/>
        </w:rPr>
        <w:t>βεβαίωση ότι το ξενοδοχείο πληροί όλες τις νόμιμες προϋποθέσεις λειτουργίας του.</w:t>
      </w:r>
      <w:r w:rsidRPr="00AD3B9F">
        <w:rPr>
          <w:rFonts w:ascii="Times New Roman" w:hAnsi="Times New Roman" w:cs="Times New Roman"/>
          <w:color w:val="auto"/>
        </w:rPr>
        <w:t xml:space="preserve">  </w:t>
      </w:r>
    </w:p>
    <w:p w:rsidR="00AE24D6" w:rsidRDefault="00054608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Η </w:t>
      </w:r>
      <w:r w:rsidR="00AE24D6" w:rsidRPr="00AD3B9F">
        <w:rPr>
          <w:rFonts w:ascii="Times New Roman" w:hAnsi="Times New Roman" w:cs="Times New Roman"/>
          <w:color w:val="auto"/>
        </w:rPr>
        <w:t>παρούσ</w:t>
      </w:r>
      <w:r>
        <w:rPr>
          <w:rFonts w:ascii="Times New Roman" w:hAnsi="Times New Roman" w:cs="Times New Roman"/>
          <w:color w:val="auto"/>
        </w:rPr>
        <w:t xml:space="preserve">α </w:t>
      </w:r>
      <w:r w:rsidR="00F54AC2">
        <w:rPr>
          <w:rFonts w:ascii="Times New Roman" w:hAnsi="Times New Roman" w:cs="Times New Roman"/>
          <w:color w:val="auto"/>
        </w:rPr>
        <w:t>προκήρυξη</w:t>
      </w:r>
      <w:r>
        <w:rPr>
          <w:rFonts w:ascii="Times New Roman" w:hAnsi="Times New Roman" w:cs="Times New Roman"/>
          <w:color w:val="auto"/>
        </w:rPr>
        <w:t xml:space="preserve"> θα αναρτηθεί </w:t>
      </w:r>
      <w:r w:rsidR="00AE24D6" w:rsidRPr="00AD3B9F">
        <w:rPr>
          <w:rFonts w:ascii="Times New Roman" w:hAnsi="Times New Roman" w:cs="Times New Roman"/>
          <w:color w:val="auto"/>
        </w:rPr>
        <w:t>στ</w:t>
      </w:r>
      <w:r w:rsidR="00AE24D6">
        <w:rPr>
          <w:rFonts w:ascii="Times New Roman" w:hAnsi="Times New Roman" w:cs="Times New Roman"/>
          <w:color w:val="auto"/>
        </w:rPr>
        <w:t xml:space="preserve">ην ιστοσελίδα </w:t>
      </w:r>
      <w:r w:rsidR="00F0347B">
        <w:rPr>
          <w:rFonts w:ascii="Times New Roman" w:hAnsi="Times New Roman" w:cs="Times New Roman"/>
          <w:color w:val="auto"/>
        </w:rPr>
        <w:t xml:space="preserve">της Διεύθυνσης </w:t>
      </w:r>
      <w:r w:rsidR="00AE24D6" w:rsidRPr="00AD3B9F">
        <w:rPr>
          <w:rFonts w:ascii="Times New Roman" w:hAnsi="Times New Roman" w:cs="Times New Roman"/>
          <w:color w:val="auto"/>
        </w:rPr>
        <w:t>Δ</w:t>
      </w:r>
      <w:r w:rsidR="00FC26FF">
        <w:rPr>
          <w:rFonts w:ascii="Times New Roman" w:hAnsi="Times New Roman" w:cs="Times New Roman"/>
          <w:color w:val="auto"/>
        </w:rPr>
        <w:t>ευτεροβάθμιας Εκπαίδευσης</w:t>
      </w:r>
      <w:r w:rsidR="00FC26FF" w:rsidRPr="00FC26FF">
        <w:rPr>
          <w:rFonts w:ascii="Times New Roman" w:hAnsi="Times New Roman" w:cs="Times New Roman"/>
          <w:color w:val="auto"/>
        </w:rPr>
        <w:t xml:space="preserve"> </w:t>
      </w:r>
      <w:r w:rsidR="00E27DAF">
        <w:rPr>
          <w:rFonts w:ascii="Times New Roman" w:hAnsi="Times New Roman" w:cs="Times New Roman"/>
          <w:color w:val="auto"/>
        </w:rPr>
        <w:t>Αρκαδίας.</w:t>
      </w:r>
    </w:p>
    <w:p w:rsidR="00AE24D6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</w:t>
      </w:r>
      <w:r w:rsidR="000612DE">
        <w:t xml:space="preserve">                       </w:t>
      </w:r>
      <w:r w:rsidR="00010875">
        <w:t xml:space="preserve">  </w:t>
      </w:r>
      <w:r w:rsidR="000612DE">
        <w:t xml:space="preserve"> </w:t>
      </w:r>
      <w:r w:rsidR="00F0347B" w:rsidRPr="000612DE">
        <w:t>Ο</w:t>
      </w:r>
      <w:r w:rsidRPr="000612DE">
        <w:t xml:space="preserve">   </w:t>
      </w:r>
      <w:r w:rsidR="00F0347B" w:rsidRPr="000612DE">
        <w:t>ΔΙΕΥΘΥΝΤΗΣ</w:t>
      </w:r>
    </w:p>
    <w:p w:rsidR="00010875" w:rsidRPr="000612DE" w:rsidRDefault="00010875" w:rsidP="00AE24D6">
      <w:pPr>
        <w:autoSpaceDE w:val="0"/>
        <w:autoSpaceDN w:val="0"/>
        <w:adjustRightInd w:val="0"/>
        <w:spacing w:line="360" w:lineRule="auto"/>
      </w:pPr>
    </w:p>
    <w:p w:rsidR="00AE24D6" w:rsidRPr="000612DE" w:rsidRDefault="00F0347B" w:rsidP="007038F1">
      <w:pPr>
        <w:autoSpaceDE w:val="0"/>
        <w:autoSpaceDN w:val="0"/>
        <w:adjustRightInd w:val="0"/>
      </w:pPr>
      <w:r w:rsidRPr="000612DE">
        <w:t xml:space="preserve">                                                   </w:t>
      </w:r>
      <w:r w:rsidR="00010875">
        <w:t xml:space="preserve">                  ΑΝΔΡΕΑΣ Λ. ΧΡΥΣΑΝΘΑΚΟΠΟΥΛΟΣ</w:t>
      </w:r>
      <w:r w:rsidRPr="000612DE">
        <w:t xml:space="preserve">                            </w:t>
      </w:r>
      <w:r w:rsidR="000612DE">
        <w:t xml:space="preserve">              </w:t>
      </w:r>
      <w:r w:rsidR="000612DE">
        <w:br/>
        <w:t xml:space="preserve">                                                                                               </w:t>
      </w:r>
      <w:r w:rsidR="00010875">
        <w:t xml:space="preserve"> </w:t>
      </w:r>
      <w:r w:rsidR="000612DE">
        <w:t xml:space="preserve"> </w:t>
      </w:r>
      <w:r w:rsidRPr="000612DE">
        <w:t>ΒΙΟΛΟΓΟΣ</w:t>
      </w:r>
    </w:p>
    <w:sectPr w:rsidR="00AE24D6" w:rsidRPr="000612DE" w:rsidSect="007038F1">
      <w:footerReference w:type="default" r:id="rId9"/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FAE" w:rsidRDefault="00525FAE" w:rsidP="00014406">
      <w:r>
        <w:separator/>
      </w:r>
    </w:p>
  </w:endnote>
  <w:endnote w:type="continuationSeparator" w:id="0">
    <w:p w:rsidR="00525FAE" w:rsidRDefault="00525FAE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8A3D98">
        <w:rPr>
          <w:noProof/>
        </w:rPr>
        <w:t>2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FAE" w:rsidRDefault="00525FAE" w:rsidP="00014406">
      <w:r>
        <w:separator/>
      </w:r>
    </w:p>
  </w:footnote>
  <w:footnote w:type="continuationSeparator" w:id="0">
    <w:p w:rsidR="00525FAE" w:rsidRDefault="00525FAE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589"/>
    <w:rsid w:val="00001471"/>
    <w:rsid w:val="000021C9"/>
    <w:rsid w:val="00007D21"/>
    <w:rsid w:val="00010875"/>
    <w:rsid w:val="00014406"/>
    <w:rsid w:val="000317C1"/>
    <w:rsid w:val="00032664"/>
    <w:rsid w:val="00034494"/>
    <w:rsid w:val="0003651C"/>
    <w:rsid w:val="000368BE"/>
    <w:rsid w:val="00037DFF"/>
    <w:rsid w:val="00040965"/>
    <w:rsid w:val="00054608"/>
    <w:rsid w:val="000612DE"/>
    <w:rsid w:val="000627BC"/>
    <w:rsid w:val="00070465"/>
    <w:rsid w:val="00071B97"/>
    <w:rsid w:val="000746A1"/>
    <w:rsid w:val="00077C8A"/>
    <w:rsid w:val="00084DB8"/>
    <w:rsid w:val="00086A89"/>
    <w:rsid w:val="00090DFE"/>
    <w:rsid w:val="000933A3"/>
    <w:rsid w:val="000A113F"/>
    <w:rsid w:val="000B23F7"/>
    <w:rsid w:val="000B4B67"/>
    <w:rsid w:val="000B7204"/>
    <w:rsid w:val="000D5250"/>
    <w:rsid w:val="000D792C"/>
    <w:rsid w:val="000E6BD2"/>
    <w:rsid w:val="00101E92"/>
    <w:rsid w:val="0011430E"/>
    <w:rsid w:val="00115C85"/>
    <w:rsid w:val="00125F79"/>
    <w:rsid w:val="00143544"/>
    <w:rsid w:val="00143F89"/>
    <w:rsid w:val="00154111"/>
    <w:rsid w:val="00156D4B"/>
    <w:rsid w:val="00166214"/>
    <w:rsid w:val="00167D8B"/>
    <w:rsid w:val="0017146C"/>
    <w:rsid w:val="00172687"/>
    <w:rsid w:val="00181396"/>
    <w:rsid w:val="001857C0"/>
    <w:rsid w:val="00186BE8"/>
    <w:rsid w:val="001A69ED"/>
    <w:rsid w:val="001B4A16"/>
    <w:rsid w:val="001B6F7C"/>
    <w:rsid w:val="001C59F0"/>
    <w:rsid w:val="001C70FC"/>
    <w:rsid w:val="001C7EB2"/>
    <w:rsid w:val="001D0229"/>
    <w:rsid w:val="001D1E7F"/>
    <w:rsid w:val="001D2E68"/>
    <w:rsid w:val="001D7EDC"/>
    <w:rsid w:val="001E0413"/>
    <w:rsid w:val="001E34FB"/>
    <w:rsid w:val="001E4A4F"/>
    <w:rsid w:val="001E57AC"/>
    <w:rsid w:val="001E6E0C"/>
    <w:rsid w:val="00204968"/>
    <w:rsid w:val="00213565"/>
    <w:rsid w:val="00233B12"/>
    <w:rsid w:val="00235540"/>
    <w:rsid w:val="002412AB"/>
    <w:rsid w:val="0024197F"/>
    <w:rsid w:val="00247897"/>
    <w:rsid w:val="00247FCC"/>
    <w:rsid w:val="00250340"/>
    <w:rsid w:val="002522F5"/>
    <w:rsid w:val="002636BB"/>
    <w:rsid w:val="002849EB"/>
    <w:rsid w:val="00295E53"/>
    <w:rsid w:val="00296140"/>
    <w:rsid w:val="0029762D"/>
    <w:rsid w:val="002A6A8A"/>
    <w:rsid w:val="002B2F67"/>
    <w:rsid w:val="002B3948"/>
    <w:rsid w:val="002C023B"/>
    <w:rsid w:val="002C2D0B"/>
    <w:rsid w:val="002C4159"/>
    <w:rsid w:val="002C5768"/>
    <w:rsid w:val="002C6C2E"/>
    <w:rsid w:val="002D04B0"/>
    <w:rsid w:val="002D6DEC"/>
    <w:rsid w:val="002E0ECD"/>
    <w:rsid w:val="002E23F8"/>
    <w:rsid w:val="002F1871"/>
    <w:rsid w:val="0030129C"/>
    <w:rsid w:val="00311685"/>
    <w:rsid w:val="003143D9"/>
    <w:rsid w:val="003342C3"/>
    <w:rsid w:val="0033631B"/>
    <w:rsid w:val="00340A34"/>
    <w:rsid w:val="00346C11"/>
    <w:rsid w:val="00347A70"/>
    <w:rsid w:val="003512C9"/>
    <w:rsid w:val="003516B5"/>
    <w:rsid w:val="00352A26"/>
    <w:rsid w:val="0036114E"/>
    <w:rsid w:val="00364B0D"/>
    <w:rsid w:val="0036503B"/>
    <w:rsid w:val="00365ABF"/>
    <w:rsid w:val="0036710B"/>
    <w:rsid w:val="00374DA8"/>
    <w:rsid w:val="00376300"/>
    <w:rsid w:val="003808F3"/>
    <w:rsid w:val="00385984"/>
    <w:rsid w:val="00395186"/>
    <w:rsid w:val="003957F1"/>
    <w:rsid w:val="003A1858"/>
    <w:rsid w:val="003A2D08"/>
    <w:rsid w:val="003A452B"/>
    <w:rsid w:val="003B57DA"/>
    <w:rsid w:val="003C03F6"/>
    <w:rsid w:val="003C7B3E"/>
    <w:rsid w:val="003F0E7E"/>
    <w:rsid w:val="003F62D6"/>
    <w:rsid w:val="00403AEC"/>
    <w:rsid w:val="00424350"/>
    <w:rsid w:val="00425823"/>
    <w:rsid w:val="0043340E"/>
    <w:rsid w:val="0043379D"/>
    <w:rsid w:val="0043694F"/>
    <w:rsid w:val="004442B8"/>
    <w:rsid w:val="00450BEF"/>
    <w:rsid w:val="004512E6"/>
    <w:rsid w:val="0046160B"/>
    <w:rsid w:val="00463DB3"/>
    <w:rsid w:val="00473CC7"/>
    <w:rsid w:val="004741B3"/>
    <w:rsid w:val="004779E9"/>
    <w:rsid w:val="0048668C"/>
    <w:rsid w:val="0049104E"/>
    <w:rsid w:val="00494B4E"/>
    <w:rsid w:val="0049559D"/>
    <w:rsid w:val="004A29AB"/>
    <w:rsid w:val="004A49FE"/>
    <w:rsid w:val="004A74B6"/>
    <w:rsid w:val="004B0016"/>
    <w:rsid w:val="004B237E"/>
    <w:rsid w:val="004B2C02"/>
    <w:rsid w:val="004B5A43"/>
    <w:rsid w:val="004B7792"/>
    <w:rsid w:val="004C618D"/>
    <w:rsid w:val="004C6B56"/>
    <w:rsid w:val="004C71E7"/>
    <w:rsid w:val="004D0285"/>
    <w:rsid w:val="004D7550"/>
    <w:rsid w:val="004E38FB"/>
    <w:rsid w:val="004E4FDD"/>
    <w:rsid w:val="004F0190"/>
    <w:rsid w:val="004F05AA"/>
    <w:rsid w:val="004F7BF9"/>
    <w:rsid w:val="00500212"/>
    <w:rsid w:val="005066EC"/>
    <w:rsid w:val="0051022F"/>
    <w:rsid w:val="00512E20"/>
    <w:rsid w:val="0051347B"/>
    <w:rsid w:val="005146D1"/>
    <w:rsid w:val="00525683"/>
    <w:rsid w:val="00525FAE"/>
    <w:rsid w:val="00531919"/>
    <w:rsid w:val="0053241C"/>
    <w:rsid w:val="0054094D"/>
    <w:rsid w:val="00544BF4"/>
    <w:rsid w:val="00560323"/>
    <w:rsid w:val="00563D67"/>
    <w:rsid w:val="00564CD6"/>
    <w:rsid w:val="00566A7E"/>
    <w:rsid w:val="00573487"/>
    <w:rsid w:val="00590C5F"/>
    <w:rsid w:val="00590E53"/>
    <w:rsid w:val="0059217E"/>
    <w:rsid w:val="005947B1"/>
    <w:rsid w:val="005964AC"/>
    <w:rsid w:val="005A24AB"/>
    <w:rsid w:val="005A4831"/>
    <w:rsid w:val="005A4EC8"/>
    <w:rsid w:val="005B366F"/>
    <w:rsid w:val="005C4174"/>
    <w:rsid w:val="005C4362"/>
    <w:rsid w:val="005C782D"/>
    <w:rsid w:val="005D0502"/>
    <w:rsid w:val="005D0574"/>
    <w:rsid w:val="005D0C17"/>
    <w:rsid w:val="005D2841"/>
    <w:rsid w:val="005D76E7"/>
    <w:rsid w:val="005E31A3"/>
    <w:rsid w:val="005E38DC"/>
    <w:rsid w:val="00600EB3"/>
    <w:rsid w:val="006023CF"/>
    <w:rsid w:val="006075FD"/>
    <w:rsid w:val="00616D74"/>
    <w:rsid w:val="0061709D"/>
    <w:rsid w:val="0062426E"/>
    <w:rsid w:val="0062527E"/>
    <w:rsid w:val="006316BB"/>
    <w:rsid w:val="006316FF"/>
    <w:rsid w:val="006456C4"/>
    <w:rsid w:val="00647132"/>
    <w:rsid w:val="00647D05"/>
    <w:rsid w:val="00650EDC"/>
    <w:rsid w:val="00652FCE"/>
    <w:rsid w:val="00653E49"/>
    <w:rsid w:val="0065793D"/>
    <w:rsid w:val="00661244"/>
    <w:rsid w:val="00667EBA"/>
    <w:rsid w:val="00671A23"/>
    <w:rsid w:val="00671F5F"/>
    <w:rsid w:val="00673078"/>
    <w:rsid w:val="00681B40"/>
    <w:rsid w:val="00694D75"/>
    <w:rsid w:val="00695BB0"/>
    <w:rsid w:val="00696D73"/>
    <w:rsid w:val="006A1F18"/>
    <w:rsid w:val="006A1FEC"/>
    <w:rsid w:val="006A7438"/>
    <w:rsid w:val="006B15EB"/>
    <w:rsid w:val="006C4F71"/>
    <w:rsid w:val="006C62A2"/>
    <w:rsid w:val="006D37E5"/>
    <w:rsid w:val="006D39EC"/>
    <w:rsid w:val="006D704D"/>
    <w:rsid w:val="006F5538"/>
    <w:rsid w:val="007038F1"/>
    <w:rsid w:val="00717198"/>
    <w:rsid w:val="00720DAF"/>
    <w:rsid w:val="00722463"/>
    <w:rsid w:val="007235CC"/>
    <w:rsid w:val="00726ADA"/>
    <w:rsid w:val="00730589"/>
    <w:rsid w:val="00732CB0"/>
    <w:rsid w:val="0074468D"/>
    <w:rsid w:val="007455B7"/>
    <w:rsid w:val="00745DF1"/>
    <w:rsid w:val="0075288A"/>
    <w:rsid w:val="00765BC2"/>
    <w:rsid w:val="00776712"/>
    <w:rsid w:val="00786006"/>
    <w:rsid w:val="00786257"/>
    <w:rsid w:val="00786A94"/>
    <w:rsid w:val="007956DA"/>
    <w:rsid w:val="00796418"/>
    <w:rsid w:val="007A2FF9"/>
    <w:rsid w:val="007A4A17"/>
    <w:rsid w:val="007B0A2F"/>
    <w:rsid w:val="007B4AE1"/>
    <w:rsid w:val="007E0F14"/>
    <w:rsid w:val="007E6839"/>
    <w:rsid w:val="007F58C2"/>
    <w:rsid w:val="007F5EA4"/>
    <w:rsid w:val="00801204"/>
    <w:rsid w:val="008016D1"/>
    <w:rsid w:val="008032DE"/>
    <w:rsid w:val="00806CA5"/>
    <w:rsid w:val="00807827"/>
    <w:rsid w:val="00821EFE"/>
    <w:rsid w:val="00830DF9"/>
    <w:rsid w:val="00833A2C"/>
    <w:rsid w:val="00835ACB"/>
    <w:rsid w:val="008472E8"/>
    <w:rsid w:val="008501F3"/>
    <w:rsid w:val="00850398"/>
    <w:rsid w:val="00857532"/>
    <w:rsid w:val="008644E7"/>
    <w:rsid w:val="0086496D"/>
    <w:rsid w:val="00867A15"/>
    <w:rsid w:val="00870C82"/>
    <w:rsid w:val="008718CE"/>
    <w:rsid w:val="00872453"/>
    <w:rsid w:val="008842CC"/>
    <w:rsid w:val="0089102E"/>
    <w:rsid w:val="008911FF"/>
    <w:rsid w:val="00891E97"/>
    <w:rsid w:val="00893419"/>
    <w:rsid w:val="00896B15"/>
    <w:rsid w:val="008A0DD8"/>
    <w:rsid w:val="008A38B7"/>
    <w:rsid w:val="008A3A51"/>
    <w:rsid w:val="008A3D98"/>
    <w:rsid w:val="008B35A7"/>
    <w:rsid w:val="008B5691"/>
    <w:rsid w:val="008B7F36"/>
    <w:rsid w:val="008C3C80"/>
    <w:rsid w:val="008C4997"/>
    <w:rsid w:val="008C5408"/>
    <w:rsid w:val="008D27A1"/>
    <w:rsid w:val="008D4E61"/>
    <w:rsid w:val="008D7F0C"/>
    <w:rsid w:val="008F475B"/>
    <w:rsid w:val="009003F4"/>
    <w:rsid w:val="009029D7"/>
    <w:rsid w:val="00915F6B"/>
    <w:rsid w:val="00920222"/>
    <w:rsid w:val="00921994"/>
    <w:rsid w:val="00924B0C"/>
    <w:rsid w:val="009265AA"/>
    <w:rsid w:val="009328B0"/>
    <w:rsid w:val="00936CDB"/>
    <w:rsid w:val="00955E8A"/>
    <w:rsid w:val="009654E4"/>
    <w:rsid w:val="00971594"/>
    <w:rsid w:val="00982416"/>
    <w:rsid w:val="00987261"/>
    <w:rsid w:val="00996DE6"/>
    <w:rsid w:val="009A0A29"/>
    <w:rsid w:val="009A6621"/>
    <w:rsid w:val="009B0E95"/>
    <w:rsid w:val="009B11E1"/>
    <w:rsid w:val="009B1895"/>
    <w:rsid w:val="009B7E0C"/>
    <w:rsid w:val="009C06D2"/>
    <w:rsid w:val="009C0C00"/>
    <w:rsid w:val="009C782E"/>
    <w:rsid w:val="009D034C"/>
    <w:rsid w:val="009D039B"/>
    <w:rsid w:val="009D44D6"/>
    <w:rsid w:val="009E3D1A"/>
    <w:rsid w:val="009E4201"/>
    <w:rsid w:val="009E7985"/>
    <w:rsid w:val="009F0C5A"/>
    <w:rsid w:val="009F2B02"/>
    <w:rsid w:val="009F4C9C"/>
    <w:rsid w:val="009F66DF"/>
    <w:rsid w:val="00A0159B"/>
    <w:rsid w:val="00A018F5"/>
    <w:rsid w:val="00A04A74"/>
    <w:rsid w:val="00A12F2F"/>
    <w:rsid w:val="00A13DF0"/>
    <w:rsid w:val="00A1429A"/>
    <w:rsid w:val="00A1521B"/>
    <w:rsid w:val="00A21F94"/>
    <w:rsid w:val="00A26B3A"/>
    <w:rsid w:val="00A26D86"/>
    <w:rsid w:val="00A3477E"/>
    <w:rsid w:val="00A44042"/>
    <w:rsid w:val="00A465C4"/>
    <w:rsid w:val="00A4682F"/>
    <w:rsid w:val="00A507AE"/>
    <w:rsid w:val="00A50DB2"/>
    <w:rsid w:val="00A56102"/>
    <w:rsid w:val="00A57B00"/>
    <w:rsid w:val="00A600AF"/>
    <w:rsid w:val="00A63ADD"/>
    <w:rsid w:val="00A714F5"/>
    <w:rsid w:val="00A8010B"/>
    <w:rsid w:val="00AA1A54"/>
    <w:rsid w:val="00AA3D75"/>
    <w:rsid w:val="00AA6E9A"/>
    <w:rsid w:val="00AB054E"/>
    <w:rsid w:val="00AB657B"/>
    <w:rsid w:val="00AC04E9"/>
    <w:rsid w:val="00AC324B"/>
    <w:rsid w:val="00AC5B10"/>
    <w:rsid w:val="00AD3A7B"/>
    <w:rsid w:val="00AD3B9F"/>
    <w:rsid w:val="00AD7D80"/>
    <w:rsid w:val="00AE24D6"/>
    <w:rsid w:val="00AE68AC"/>
    <w:rsid w:val="00AE72AD"/>
    <w:rsid w:val="00B003E7"/>
    <w:rsid w:val="00B025A9"/>
    <w:rsid w:val="00B02AB0"/>
    <w:rsid w:val="00B02D39"/>
    <w:rsid w:val="00B06069"/>
    <w:rsid w:val="00B15796"/>
    <w:rsid w:val="00B236E6"/>
    <w:rsid w:val="00B252C9"/>
    <w:rsid w:val="00B259CA"/>
    <w:rsid w:val="00B25CED"/>
    <w:rsid w:val="00B41A8E"/>
    <w:rsid w:val="00B444FE"/>
    <w:rsid w:val="00B46A64"/>
    <w:rsid w:val="00B545F9"/>
    <w:rsid w:val="00B56A5B"/>
    <w:rsid w:val="00B7163D"/>
    <w:rsid w:val="00B744EC"/>
    <w:rsid w:val="00B74E40"/>
    <w:rsid w:val="00B74F78"/>
    <w:rsid w:val="00B77763"/>
    <w:rsid w:val="00B834A7"/>
    <w:rsid w:val="00B907FC"/>
    <w:rsid w:val="00B94F60"/>
    <w:rsid w:val="00B96109"/>
    <w:rsid w:val="00BA01EC"/>
    <w:rsid w:val="00BA4595"/>
    <w:rsid w:val="00BA67D7"/>
    <w:rsid w:val="00BB4816"/>
    <w:rsid w:val="00BB4B5B"/>
    <w:rsid w:val="00BB7DC9"/>
    <w:rsid w:val="00BD6A77"/>
    <w:rsid w:val="00BD773D"/>
    <w:rsid w:val="00BD7F6D"/>
    <w:rsid w:val="00BE240B"/>
    <w:rsid w:val="00BE46B2"/>
    <w:rsid w:val="00BF162C"/>
    <w:rsid w:val="00C01EFF"/>
    <w:rsid w:val="00C03EA3"/>
    <w:rsid w:val="00C050D2"/>
    <w:rsid w:val="00C1016E"/>
    <w:rsid w:val="00C12289"/>
    <w:rsid w:val="00C134A2"/>
    <w:rsid w:val="00C17FBE"/>
    <w:rsid w:val="00C20DBC"/>
    <w:rsid w:val="00C21A8C"/>
    <w:rsid w:val="00C2241B"/>
    <w:rsid w:val="00C244F5"/>
    <w:rsid w:val="00C3062D"/>
    <w:rsid w:val="00C3098E"/>
    <w:rsid w:val="00C41485"/>
    <w:rsid w:val="00C47453"/>
    <w:rsid w:val="00C5375E"/>
    <w:rsid w:val="00C60F8B"/>
    <w:rsid w:val="00C63682"/>
    <w:rsid w:val="00C648FC"/>
    <w:rsid w:val="00C67AFF"/>
    <w:rsid w:val="00C7410A"/>
    <w:rsid w:val="00C74CB2"/>
    <w:rsid w:val="00C77605"/>
    <w:rsid w:val="00C9226C"/>
    <w:rsid w:val="00CA0329"/>
    <w:rsid w:val="00CA2408"/>
    <w:rsid w:val="00CA25CE"/>
    <w:rsid w:val="00CA3897"/>
    <w:rsid w:val="00CA3F66"/>
    <w:rsid w:val="00CA43CF"/>
    <w:rsid w:val="00CA5CAF"/>
    <w:rsid w:val="00CA7373"/>
    <w:rsid w:val="00CC21F1"/>
    <w:rsid w:val="00CD2009"/>
    <w:rsid w:val="00CD4115"/>
    <w:rsid w:val="00CD5271"/>
    <w:rsid w:val="00CD737F"/>
    <w:rsid w:val="00CE2C11"/>
    <w:rsid w:val="00CE5183"/>
    <w:rsid w:val="00D30547"/>
    <w:rsid w:val="00D36AEE"/>
    <w:rsid w:val="00D3701F"/>
    <w:rsid w:val="00D4224F"/>
    <w:rsid w:val="00D457FC"/>
    <w:rsid w:val="00D53EFC"/>
    <w:rsid w:val="00D54E66"/>
    <w:rsid w:val="00D604F9"/>
    <w:rsid w:val="00D6218F"/>
    <w:rsid w:val="00D724C7"/>
    <w:rsid w:val="00D748F1"/>
    <w:rsid w:val="00D774AE"/>
    <w:rsid w:val="00D83582"/>
    <w:rsid w:val="00D84E90"/>
    <w:rsid w:val="00D866EE"/>
    <w:rsid w:val="00D94D07"/>
    <w:rsid w:val="00D95CA3"/>
    <w:rsid w:val="00DA3DBF"/>
    <w:rsid w:val="00DC4358"/>
    <w:rsid w:val="00DC4F73"/>
    <w:rsid w:val="00DC71AF"/>
    <w:rsid w:val="00DD0DC3"/>
    <w:rsid w:val="00DD5F25"/>
    <w:rsid w:val="00DD6101"/>
    <w:rsid w:val="00DE4F1B"/>
    <w:rsid w:val="00DE553B"/>
    <w:rsid w:val="00DE55C1"/>
    <w:rsid w:val="00DE5C7A"/>
    <w:rsid w:val="00DE6685"/>
    <w:rsid w:val="00DF0F24"/>
    <w:rsid w:val="00DF234A"/>
    <w:rsid w:val="00DF23FA"/>
    <w:rsid w:val="00DF3F75"/>
    <w:rsid w:val="00DF74CC"/>
    <w:rsid w:val="00E1027B"/>
    <w:rsid w:val="00E17DB3"/>
    <w:rsid w:val="00E20704"/>
    <w:rsid w:val="00E24D24"/>
    <w:rsid w:val="00E27DAF"/>
    <w:rsid w:val="00E3291B"/>
    <w:rsid w:val="00E33164"/>
    <w:rsid w:val="00E36629"/>
    <w:rsid w:val="00E419AD"/>
    <w:rsid w:val="00E41D81"/>
    <w:rsid w:val="00E4698F"/>
    <w:rsid w:val="00E53C6C"/>
    <w:rsid w:val="00E56C9E"/>
    <w:rsid w:val="00E57724"/>
    <w:rsid w:val="00E62C3E"/>
    <w:rsid w:val="00E703E9"/>
    <w:rsid w:val="00E717B5"/>
    <w:rsid w:val="00E816E6"/>
    <w:rsid w:val="00E819F2"/>
    <w:rsid w:val="00E859CD"/>
    <w:rsid w:val="00EA6A0C"/>
    <w:rsid w:val="00EA6CE5"/>
    <w:rsid w:val="00EB3852"/>
    <w:rsid w:val="00EB4EF6"/>
    <w:rsid w:val="00EB684A"/>
    <w:rsid w:val="00EE448D"/>
    <w:rsid w:val="00EF5702"/>
    <w:rsid w:val="00F00E3D"/>
    <w:rsid w:val="00F0347B"/>
    <w:rsid w:val="00F059C4"/>
    <w:rsid w:val="00F10A5D"/>
    <w:rsid w:val="00F12F44"/>
    <w:rsid w:val="00F1412D"/>
    <w:rsid w:val="00F14D1F"/>
    <w:rsid w:val="00F207AE"/>
    <w:rsid w:val="00F25EAC"/>
    <w:rsid w:val="00F3059E"/>
    <w:rsid w:val="00F37CDE"/>
    <w:rsid w:val="00F40164"/>
    <w:rsid w:val="00F450E5"/>
    <w:rsid w:val="00F45B0B"/>
    <w:rsid w:val="00F4792E"/>
    <w:rsid w:val="00F538B6"/>
    <w:rsid w:val="00F54AC2"/>
    <w:rsid w:val="00F62E5E"/>
    <w:rsid w:val="00F65AFB"/>
    <w:rsid w:val="00F738CA"/>
    <w:rsid w:val="00F76DC6"/>
    <w:rsid w:val="00F94A5F"/>
    <w:rsid w:val="00FA0B90"/>
    <w:rsid w:val="00FA3327"/>
    <w:rsid w:val="00FA57A2"/>
    <w:rsid w:val="00FB0387"/>
    <w:rsid w:val="00FB1A6F"/>
    <w:rsid w:val="00FB21C2"/>
    <w:rsid w:val="00FB2501"/>
    <w:rsid w:val="00FB2D5C"/>
    <w:rsid w:val="00FC0B0A"/>
    <w:rsid w:val="00FC16A9"/>
    <w:rsid w:val="00FC26FF"/>
    <w:rsid w:val="00FC2BE7"/>
    <w:rsid w:val="00FC7831"/>
    <w:rsid w:val="00FD2F54"/>
    <w:rsid w:val="00FD3809"/>
    <w:rsid w:val="00FD5332"/>
    <w:rsid w:val="00FD7114"/>
    <w:rsid w:val="00FF1C1F"/>
    <w:rsid w:val="00FF2787"/>
    <w:rsid w:val="00FF3EFA"/>
    <w:rsid w:val="00FF5074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703E9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rsid w:val="00E703E9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  <w:style w:type="paragraph" w:styleId="a5">
    <w:name w:val="No Spacing"/>
    <w:uiPriority w:val="1"/>
    <w:qFormat/>
    <w:rsid w:val="00037D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1537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2020-01-16T09:27:00Z</cp:lastPrinted>
  <dcterms:created xsi:type="dcterms:W3CDTF">2020-01-16T10:13:00Z</dcterms:created>
  <dcterms:modified xsi:type="dcterms:W3CDTF">2020-01-16T10:13:00Z</dcterms:modified>
</cp:coreProperties>
</file>